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E614B" w14:textId="4B2ABBE4" w:rsidR="00652B15" w:rsidRPr="00C97D27" w:rsidRDefault="00652B15" w:rsidP="003655F6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الخطبة الأولى:</w:t>
      </w:r>
      <w:r w:rsidR="003655F6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«سَاعَة وَسَاعَةً»</w:t>
      </w:r>
      <w:r w:rsidR="009F1870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    </w:t>
      </w:r>
      <w:r w:rsidR="003655F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     </w:t>
      </w:r>
      <w:r w:rsidR="009F1870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    </w:t>
      </w:r>
      <w:r w:rsidR="00DA346C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3655F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22</w:t>
      </w:r>
      <w:r w:rsidR="00DA346C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/</w:t>
      </w:r>
      <w:r w:rsidR="00411A91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1</w:t>
      </w:r>
      <w:r w:rsidR="00A7121E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2</w:t>
      </w:r>
      <w:r w:rsidR="00DA346C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/14</w:t>
      </w:r>
      <w:r w:rsidR="00575AF7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4</w:t>
      </w:r>
      <w:r w:rsidR="003655F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5</w:t>
      </w:r>
      <w:r w:rsidR="00DA346C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هـ</w:t>
      </w:r>
    </w:p>
    <w:p w14:paraId="020500F2" w14:textId="62B2DDE0" w:rsidR="00652B15" w:rsidRPr="00C97D27" w:rsidRDefault="00652B15" w:rsidP="00093D48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الحمد لله الذي من علينا فهدانا، وأطعمنا وسقانا، 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أسبغ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علينا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من النعم وأعطانا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،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وأشهد أن لا إله إلا الله وحده لا شريك له هو حسُبنا ومولانا، وأشهد أن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نبينا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محمداً عبدُ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الله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ورسوله ، صلى الله عليه وعلى آله و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صح</w:t>
      </w:r>
      <w:r w:rsidR="00DF2EFD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به وسلم تسليما كثيراً.</w:t>
      </w:r>
      <w:r w:rsidR="00EF6005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اما بعد</w:t>
      </w:r>
    </w:p>
    <w:p w14:paraId="10DE60D7" w14:textId="25C62BEB" w:rsidR="00012D4D" w:rsidRPr="00C97D27" w:rsidRDefault="00EF6005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فاتقوا الله الذي يعلم السر وأخفى ، واتقوا الله الذي إليه تحشرون.</w:t>
      </w:r>
    </w:p>
    <w:p w14:paraId="681ACE5A" w14:textId="0CA82406" w:rsidR="0064565D" w:rsidRPr="00C97D27" w:rsidRDefault="00F808E2" w:rsidP="003E3A00">
      <w:pPr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عجلة</w:t>
      </w:r>
      <w:r w:rsidR="003E3A00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64565D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الزمان</w:t>
      </w:r>
      <w:r w:rsidR="003E3A00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4565D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تمشي سرعاً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E3A00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وسنواتُ العمر تمضي تباعا 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r w:rsidR="0064565D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بأيام وليالٍ 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تمر مر السحاب، ف</w:t>
      </w:r>
      <w:r w:rsidR="0064565D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ترفع أرواحاً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E3A00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بهممهم و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أعمالهم </w:t>
      </w:r>
      <w:r w:rsidR="0064565D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 ويخسر</w:t>
      </w:r>
      <w:r w:rsidR="00132A60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proofErr w:type="spellStart"/>
      <w:r w:rsidR="00132A60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بطالون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بسفههم وتفريطهم بزهرة أعمارهم</w:t>
      </w:r>
      <w:r w:rsidR="0064565D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C46404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(</w:t>
      </w:r>
      <w:r w:rsidR="00C46404"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تَرَى الظَّالِمِينَ مُشْفِقِينَ مِمَّا كَسَبُوا وَهُوَ وَاقِعٌ بِهِمْ وَالَّذِينَ آمَنُوا وَعَمِلُوا الصَّالِحَاتِ فِي رَوْضَاتِ الْجَنَّاتِ</w:t>
      </w:r>
      <w:r w:rsidR="00C46404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)</w:t>
      </w:r>
    </w:p>
    <w:p w14:paraId="6B927376" w14:textId="7524C127" w:rsidR="00C46404" w:rsidRPr="00C97D27" w:rsidRDefault="00C46404" w:rsidP="00093D48">
      <w:pPr>
        <w:ind w:hanging="1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والموفق من كانت همته وعمله ونيته مبتغى ربه وسموا نفسه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،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محافظاً على أصول دينه </w:t>
      </w:r>
      <w:r w:rsidR="00925AA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وفرائض ربه (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وَأَمَّا مَنْ خافَ مَقامَ رَبِّهِ وَنَهَى النَّفْسَ عَنِ الْهَوى فَإِنَّ الْجَنَّةَ هِيَ الْمَأْوى</w:t>
      </w:r>
      <w:r w:rsidR="00093D4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)</w:t>
      </w:r>
    </w:p>
    <w:p w14:paraId="3D76C99B" w14:textId="42DC8B15" w:rsidR="00144C86" w:rsidRPr="00C97D27" w:rsidRDefault="00C46404" w:rsidP="00093D48">
      <w:pPr>
        <w:ind w:hanging="1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واما هذه الحياة الدنيا فيقرر حقيقتَها</w:t>
      </w:r>
      <w:r w:rsidR="00411A9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رب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411A9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العزة والجلال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411A9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حين</w:t>
      </w:r>
      <w:r w:rsidR="00411A9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يغيب مفهومها عن الأذهان</w:t>
      </w:r>
      <w:r w:rsidR="00093D4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144C86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{وَمَا هَذِهِ الْحَيَاةُ الدُّنْيَا إِلَّا لَهْوٌ وَلَعِبٌ وَإِنَّ الدَّارَ الْآخِرَةَ لَهِيَ الْحَيَوَانُ لَوْ كَانُوا يَعْلَمُونَ}</w:t>
      </w:r>
    </w:p>
    <w:p w14:paraId="4580F735" w14:textId="1F93AC64" w:rsidR="00A67DE0" w:rsidRPr="00C97D27" w:rsidRDefault="00A67DE0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هذه هي حقيقة الحياة الدنيا </w:t>
      </w:r>
      <w:r w:rsidR="00F2755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لهو ولعب حينما تكون هي الغاية العليا للناس ، حينما يكون متاعها هو الغاية في الحياة ، هذه هي الحياة في عمومها 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حينما لا ينظر فيها إلى الآخرة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"</w:t>
      </w:r>
      <w:r w:rsidR="00515939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وَإِنَّ الدَّارَ الْآخِرَةَ لَهِيَ الْحَيَوَانُ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" </w:t>
      </w:r>
      <w:r w:rsidR="00515939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حياة 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دائمة باقية </w:t>
      </w:r>
      <w:r w:rsidR="00B72068"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{أُكُلُهَا دَائِمٌ وَظِلُّهَا}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</w:p>
    <w:p w14:paraId="071E5AC0" w14:textId="78A8D785" w:rsidR="00F27555" w:rsidRPr="00C97D27" w:rsidRDefault="00F808E2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إذا كان اللعب والترويح</w:t>
      </w:r>
      <w:r w:rsidR="00F2755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هو الغاية ، وكانت المتعة واللهو هي أكبر الطموح واعلاه .. فما يكون نصيب الآخرة ؟ وما لحوادث الزمان ومنتهى المقام ؟</w:t>
      </w:r>
    </w:p>
    <w:p w14:paraId="5BA7138F" w14:textId="194BA4B1" w:rsidR="00F27555" w:rsidRPr="00C97D27" w:rsidRDefault="00F2755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310B2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كَمْ لابنِ آدَمَ من لهوٍ ، وَمن لَعبٍ  ** 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وللحوادِثِ من شدٍّ وإقدامِ </w:t>
      </w:r>
    </w:p>
    <w:p w14:paraId="527A954C" w14:textId="05F9E994" w:rsidR="00F27555" w:rsidRPr="00C97D27" w:rsidRDefault="00F2755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10B2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يا ساكِنَ الدّارِ تَبْنيها ، وَتَعمُرُه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  **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والدارُ دارُ </w:t>
      </w:r>
      <w:proofErr w:type="spellStart"/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منيَّاتٍ</w:t>
      </w:r>
      <w:proofErr w:type="spellEnd"/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وأسْقامِ </w:t>
      </w:r>
    </w:p>
    <w:p w14:paraId="6BB6B5E7" w14:textId="199236C3" w:rsidR="00F27555" w:rsidRPr="00C97D27" w:rsidRDefault="00310B2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="00F27555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لا تَلْعَبَنّ بكَ الدّنيا وَخُدْعَ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</w:t>
      </w:r>
      <w:r w:rsidR="00F27555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تُه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ـــــــ</w:t>
      </w:r>
      <w:r w:rsidR="00F27555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ا  ** 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="00F27555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فكَمْ تَلاعَبَتِ الدّنْيا بأقْوامِ </w:t>
      </w:r>
    </w:p>
    <w:p w14:paraId="6396B709" w14:textId="13DF49FC" w:rsidR="00F27555" w:rsidRPr="00C97D27" w:rsidRDefault="00255F96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لا تثريب على</w:t>
      </w:r>
      <w:r w:rsidR="00F2755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الإنسان أن يستمتع مما أحل الله له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F2755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أو أن ي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رفه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بما ي</w:t>
      </w:r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جم </w:t>
      </w:r>
      <w:r w:rsidR="00F808E2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به نفسه مما له في الشريعة مندوحة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371883" w:rsidRPr="00C97D27">
        <w:rPr>
          <w:rFonts w:ascii="Traditional Arabic" w:hAnsi="Traditional Arabic"/>
          <w:b/>
          <w:bCs/>
          <w:color w:val="auto"/>
          <w:sz w:val="40"/>
          <w:szCs w:val="40"/>
          <w:rtl/>
        </w:rPr>
        <w:t>{قُلْ مَنْ حَرَّمَ زِينَةَ اللَّهِ الَّتِي أَخْرَجَ لِعِبَادِهِ وَالطَّيِّبَاتِ مِنَ الرِّزْقِ}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قال حنظلة</w:t>
      </w:r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يَا </w:t>
      </w:r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lastRenderedPageBreak/>
        <w:t xml:space="preserve">رَسُولَ اللهِ نَكُونُ عِنْدَكَ، تُذَكِّرُنَا بِالنَّارِ وَالْجَنَّةِ، حَتَّى كَأَنَّا رَأْيُ عَيْنٍ، فَإِذَا خَرَجْنَا مِنْ عِنْدِكَ، </w:t>
      </w:r>
      <w:proofErr w:type="spellStart"/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عَافَسْنَا</w:t>
      </w:r>
      <w:proofErr w:type="spellEnd"/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الْأَزْوَاجَ وَالْأَوْلَادَ </w:t>
      </w:r>
      <w:proofErr w:type="spellStart"/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وَالضَّيْعَاتِ</w:t>
      </w:r>
      <w:proofErr w:type="spellEnd"/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، نَسِينَا كَثِيرًا فَقَالَ رَسُولُ اللهِ </w:t>
      </w:r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</w:rPr>
        <w:sym w:font="AGA Arabesque" w:char="F072"/>
      </w:r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: «وَالَّذِي نَفْسِي بِيَدِهِ إِنْ لَوْ تَدُومُونَ عَلَى مَا تَكُونُونَ عِنْدِي، وَفِي الذِّكْرِ، لَصَافَحَتْكُمُ الْمَلَائِكَةُ عَلَى فُرُشِكُمْ وَفِي طُرُقِكُمْ، وَلَكِنْ يَا حَنْظَلَةُ سَاعَةً وَسَاعَةً»</w:t>
      </w:r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أخرجه مسلم</w:t>
      </w:r>
    </w:p>
    <w:p w14:paraId="3188AA2B" w14:textId="78261233" w:rsidR="00E31B6B" w:rsidRPr="00C97D27" w:rsidRDefault="00E31B6B" w:rsidP="007B008C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الأنس والسعادة والراحة باب واسع</w:t>
      </w:r>
      <w:r w:rsidR="007B008C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وميدان فسيح </w:t>
      </w:r>
      <w:r w:rsidR="007B008C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، 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سفر والاستجمام والترويح جزء منه.</w:t>
      </w:r>
    </w:p>
    <w:p w14:paraId="62F50A03" w14:textId="28598F03" w:rsidR="00E31B6B" w:rsidRPr="00C97D27" w:rsidRDefault="005C1462" w:rsidP="005C1462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="00E31B6B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إِنّي رَأَي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</w:t>
      </w:r>
      <w:r w:rsidR="00E31B6B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تُ وُق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</w:t>
      </w:r>
      <w:r w:rsidR="00E31B6B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وفَ الم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ـــــــــ</w:t>
      </w:r>
      <w:r w:rsidR="00E31B6B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اءِ يُفسِ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ـــــ</w:t>
      </w:r>
      <w:r w:rsidR="00E31B6B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دُهُ 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** </w:t>
      </w:r>
      <w:r w:rsidR="00E31B6B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إِن ساحَ طابَ وَإِن لَم يَجرِ لَم يَطِبِ</w:t>
      </w:r>
    </w:p>
    <w:p w14:paraId="7B8F358C" w14:textId="67951D92" w:rsidR="00E31B6B" w:rsidRPr="00C97D27" w:rsidRDefault="00E31B6B" w:rsidP="00093D48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ومن أراد حياة</w:t>
      </w:r>
      <w:r w:rsidR="00F808E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ً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لا منغص فيها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ولاكدر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فقد طلب المحال </w:t>
      </w:r>
    </w:p>
    <w:p w14:paraId="400645A7" w14:textId="63B33BD7" w:rsidR="00E31B6B" w:rsidRPr="00C97D27" w:rsidRDefault="00E31B6B" w:rsidP="00093D4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طُبِعَتْ على كَدَرٍ وأنْتَ تُريدُها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**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صَفْواً مِنَ الأقْذاءِ </w:t>
      </w:r>
      <w:proofErr w:type="spellStart"/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والأكْدارِ</w:t>
      </w:r>
      <w:proofErr w:type="spellEnd"/>
    </w:p>
    <w:p w14:paraId="4BAAF301" w14:textId="015AA1BC" w:rsidR="00E31B6B" w:rsidRPr="00C97D27" w:rsidRDefault="00E31B6B" w:rsidP="00093D4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ومُكَلّفُ الأيّامِ ضِ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دَّ طِباعِه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ـــــ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ا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**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</w:t>
      </w:r>
      <w:r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مُتطَلّبٌ في الماءِ جُذْوةَ نارِ</w:t>
      </w:r>
    </w:p>
    <w:p w14:paraId="72FABA08" w14:textId="3D3CCA10" w:rsidR="00984949" w:rsidRPr="00C97D27" w:rsidRDefault="00D22704" w:rsidP="00093D4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و</w:t>
      </w:r>
      <w:r w:rsidR="00E31B6B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صدق الله </w:t>
      </w:r>
      <w:r w:rsidR="00984949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"</w:t>
      </w:r>
      <w:r w:rsidR="00984949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لَقَدْ خَلَقْنَا الْإِنْسانَ فِي كَبَدٍ</w:t>
      </w:r>
      <w:r w:rsidR="00984949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"</w:t>
      </w:r>
    </w:p>
    <w:p w14:paraId="4AD76BC2" w14:textId="05EC0ADF" w:rsidR="00E31B6B" w:rsidRPr="00C97D27" w:rsidRDefault="00E31B6B" w:rsidP="00093D48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والأ</w:t>
      </w:r>
      <w:r w:rsidR="00F808E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نس</w:t>
      </w:r>
      <w:r w:rsidR="00F808E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الذي لا كدر فيه</w:t>
      </w:r>
      <w:r w:rsidR="00F808E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والطمئنينة</w:t>
      </w:r>
      <w:r w:rsidR="00F808E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التي لا شقاء معها مداومة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ذكر الله وقراءة القرآن </w:t>
      </w:r>
      <w:r w:rsidR="00984949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{أَلاَ بِذِكْرِ اللهِ تَطْمَئِنُّ الْقُلُوبُ}</w:t>
      </w:r>
    </w:p>
    <w:p w14:paraId="647D2F33" w14:textId="23311D73" w:rsidR="00E31B6B" w:rsidRPr="00C97D27" w:rsidRDefault="00E31B6B" w:rsidP="005C1462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والراحة التي لاهم معها ولا غم فيها المحافظة</w:t>
      </w:r>
      <w:r w:rsidR="005C1462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على الصلاة "</w:t>
      </w:r>
      <w:r w:rsidR="00984949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أرِحْنا بالصَّلاة</w:t>
      </w:r>
      <w:r w:rsidR="00984949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يابلال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"</w:t>
      </w:r>
      <w:r w:rsidR="00984949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"</w:t>
      </w:r>
      <w:r w:rsidR="00984949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</w:t>
      </w:r>
      <w:r w:rsidR="00984949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كان إذا حَزَبَهُ أمْرٌ صَلّى</w:t>
      </w:r>
      <w:r w:rsidR="00984949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" أخرجه أهل السنن.</w:t>
      </w:r>
    </w:p>
    <w:p w14:paraId="4C43A674" w14:textId="6234ED1B" w:rsidR="00371883" w:rsidRPr="00C97D27" w:rsidRDefault="005B0FC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هذه هي ميزان الحياة،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وهذه مندوحة الترفيه والانبساط في الشريعة 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984949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إيناسٌ وإسعادٌ وتنزهٌ لا ي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كون</w:t>
      </w:r>
      <w:r w:rsidR="00984949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معه المرءُ أسيراً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له</w:t>
      </w:r>
      <w:r w:rsidR="003A665B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984949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 مكبلاً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بأبوابه</w:t>
      </w:r>
      <w:r w:rsidR="003A665B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</w:t>
      </w:r>
      <w:r w:rsidR="00984949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مضيعاً للأموال في سبيله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984949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ولا كل 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حديث أيامه واهتمامه 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إنما ساعة 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371883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لتفرغ لساعة الآخرة ..</w:t>
      </w:r>
    </w:p>
    <w:p w14:paraId="445226EB" w14:textId="7C212597" w:rsidR="00371883" w:rsidRPr="00C97D27" w:rsidRDefault="00F165BE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قال </w:t>
      </w:r>
      <w:r w:rsidR="00371883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علي بن أبي طالب رضي الله عنه : " أجموا هذه القلوب والتمسوا لها طرق الحكمة ، فإنها تمل كما تمل الأبدان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.. وكان نبينا عليه الصلاة والسلام يمازح أصحابه، ويسابق عائشة .</w:t>
      </w:r>
    </w:p>
    <w:p w14:paraId="0E572C81" w14:textId="699C8A69" w:rsidR="00F165BE" w:rsidRPr="00C97D27" w:rsidRDefault="003655F6" w:rsidP="003655F6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تَرَفهٌ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وتر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ويحٌ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لا يخدش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حياء</w:t>
      </w:r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 ينزع حجاب</w:t>
      </w:r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</w:t>
      </w:r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proofErr w:type="spellStart"/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ولايصد</w:t>
      </w:r>
      <w:proofErr w:type="spellEnd"/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عن ذكر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ٍ</w:t>
      </w:r>
      <w:r w:rsidR="005B0FC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و </w:t>
      </w:r>
      <w:proofErr w:type="spellStart"/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يضيح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proofErr w:type="spellEnd"/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حقا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ً..</w:t>
      </w:r>
    </w:p>
    <w:p w14:paraId="585D96FE" w14:textId="1CBB6380" w:rsidR="00C06E6B" w:rsidRPr="00C97D27" w:rsidRDefault="003655F6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تَرَفهٌ وترويحٌ 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لا يكون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غاية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proofErr w:type="spellStart"/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الم</w:t>
      </w:r>
      <w:r w:rsidR="00144C8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نى</w:t>
      </w:r>
      <w:proofErr w:type="spellEnd"/>
      <w:r w:rsidR="00C06E6B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أو يأخذ بعقول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ذوي </w:t>
      </w:r>
      <w:proofErr w:type="spellStart"/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الح</w:t>
      </w:r>
      <w:r w:rsidR="00144C8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جى</w:t>
      </w:r>
      <w:proofErr w:type="spellEnd"/>
      <w:r w:rsidR="00F165B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..</w:t>
      </w:r>
    </w:p>
    <w:p w14:paraId="750C53A5" w14:textId="03E33223" w:rsidR="00C06E6B" w:rsidRPr="00C97D27" w:rsidRDefault="00F165BE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لا تقبلوا الضيم واحموا من</w:t>
      </w:r>
      <w:r w:rsidR="00C06E6B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محارمكم </w:t>
      </w:r>
      <w:r w:rsidR="00C06E6B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**</w:t>
      </w:r>
      <w:r w:rsidR="00C06E6B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إن المح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ارم مما تم</w:t>
      </w:r>
      <w:r w:rsidR="00144C8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ن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 الع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ـــــــ</w:t>
      </w:r>
      <w:r w:rsidR="00C06E6B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رب </w:t>
      </w:r>
    </w:p>
    <w:p w14:paraId="1EAC0420" w14:textId="646EE333" w:rsidR="00F165BE" w:rsidRPr="00C97D27" w:rsidRDefault="00C06E6B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310B2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</w:t>
      </w:r>
    </w:p>
    <w:p w14:paraId="5E525C3B" w14:textId="6D3AA3F2" w:rsidR="005B0FC5" w:rsidRPr="00C97D27" w:rsidRDefault="005B0FC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lastRenderedPageBreak/>
        <w:t xml:space="preserve">لا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أمعةً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إن سمع هيعة طار لها ، عين على كل منشور، وأذن لك دعاية مأكول.</w:t>
      </w:r>
    </w:p>
    <w:p w14:paraId="6CBA5859" w14:textId="1FE31310" w:rsidR="00925AA8" w:rsidRPr="00C97D27" w:rsidRDefault="001962B7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ترفه وتنزه وسفر يؤنس الروح ولا يدنس القلب</w:t>
      </w:r>
      <w:r w:rsidR="00925AA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.. يحفظ المرؤة </w:t>
      </w:r>
      <w:r w:rsidR="00925AA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ولا يخدش الحياء ،  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يرعى الحق ويحمي العرض .. </w:t>
      </w:r>
      <w:proofErr w:type="spellStart"/>
      <w:r w:rsidR="00925AA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لايحمل</w:t>
      </w:r>
      <w:proofErr w:type="spellEnd"/>
      <w:r w:rsidR="00925AA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وزرا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 ولا يضيع فرضا.</w:t>
      </w:r>
    </w:p>
    <w:p w14:paraId="7B29FD0D" w14:textId="5B7C546C" w:rsidR="005B0FC5" w:rsidRPr="00C97D27" w:rsidRDefault="00C46404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سياحة</w:t>
      </w:r>
      <w:r w:rsidR="00EF60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ً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وسفراً مباحة تُسفر في وجوه مسلمة، </w:t>
      </w:r>
      <w:r w:rsidR="00EF60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 غول ولا توغل في ديارٍ كافرة</w:t>
      </w:r>
      <w:r w:rsidR="00EF60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ٍ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ووجوٍ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كالحةٍ تحاد الله ورسوله. ولا تؤمن بالله ولا باليوم الآخر</w:t>
      </w:r>
      <w:r w:rsidR="00F4338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 ديار لا ي</w:t>
      </w:r>
      <w:r w:rsidR="00E933A4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="00F4338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سمع فيها اذان ، و</w:t>
      </w:r>
      <w:r w:rsidR="00F4338E"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لَا يتناهون عَن مُنكر</w:t>
      </w:r>
      <w:r w:rsidR="00F4338E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ٍ</w:t>
      </w:r>
      <w:r w:rsidR="00F4338E"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فَعَلُوهُ لبئس مَا كَانُوا يَفْعَلُونَ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..</w:t>
      </w:r>
    </w:p>
    <w:p w14:paraId="296B87AF" w14:textId="1D17B7A3" w:rsidR="00EF6005" w:rsidRPr="00C97D27" w:rsidRDefault="00EF6005" w:rsidP="00093D48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دينك فاعتز به وارفعه، وسمعك وبصرك فحفظه " احفظ الله يحفظك ..</w:t>
      </w:r>
    </w:p>
    <w:p w14:paraId="74776854" w14:textId="7FC0183B" w:rsidR="006273C8" w:rsidRPr="00C97D27" w:rsidRDefault="001962B7" w:rsidP="003655F6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كيف تطيب نفس مسلمة تؤمن بالله واليوم الآخر تتجول في ديار</w:t>
      </w:r>
      <w:r w:rsidR="006273C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ٍ</w:t>
      </w:r>
      <w:r w:rsidR="00255F96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{لا يَرْقُبُو</w:t>
      </w:r>
      <w:r w:rsidR="00255F9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ن</w:t>
      </w:r>
      <w:r w:rsidR="00255F96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فِي</w:t>
      </w:r>
      <w:r w:rsidR="00255F9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مؤمن</w:t>
      </w:r>
      <w:r w:rsidR="00255F96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إِلاًّ وَلا ذِمَّةً</w:t>
      </w:r>
      <w:r w:rsidR="00255F9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)</w:t>
      </w:r>
      <w:r w:rsidR="00B72068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{وَدُّوا </w:t>
      </w:r>
      <w:proofErr w:type="spellStart"/>
      <w:r w:rsidR="00B72068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مَاعَنِتُّمْ</w:t>
      </w:r>
      <w:proofErr w:type="spellEnd"/>
      <w:r w:rsidR="00B72068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قَدْ بَدَتِ الْبَغْضَاءُ مِنْ أَفْوَاهِهِمْ وَمَا تُخْفِي صُدُورُهُمْ أَكْبَرُ}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6273C8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وهل في الكون</w:t>
      </w:r>
      <w:r w:rsidR="006969B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أكبر</w:t>
      </w:r>
      <w:r w:rsidR="006273C8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="00BD0744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و</w:t>
      </w:r>
      <w:r w:rsidR="006273C8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أعظم وادهى من</w:t>
      </w:r>
      <w:r w:rsidR="00255F9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أن يعلنوا</w:t>
      </w:r>
      <w:r w:rsidR="003655F6" w:rsidRPr="00C97D2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655F6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="003655F6" w:rsidRPr="00C97D2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نَّ اللَّهَ ثَالثُ ثَلاثَة</w:t>
      </w:r>
      <w:r w:rsidR="003655F6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47F05" w:rsidRPr="00C97D27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، </w:t>
      </w:r>
      <w:r w:rsidR="00A47F05" w:rsidRPr="00C97D27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وعداوتهم ظاهرةٌ </w:t>
      </w:r>
      <w:r w:rsidR="00A47F05" w:rsidRPr="00C97D27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لكل من قال</w:t>
      </w:r>
      <w:r w:rsidR="00B72068" w:rsidRPr="00C97D2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{وَمَا مِنْ إِلَهٍ إِلَّا اللَّهُ}</w:t>
      </w:r>
      <w:r w:rsidR="00A47F05" w:rsidRPr="00C97D27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.</w:t>
      </w:r>
      <w:r w:rsidR="006969B6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</w:p>
    <w:p w14:paraId="26795239" w14:textId="24958522" w:rsidR="00BD0744" w:rsidRPr="00C97D27" w:rsidRDefault="006273C8" w:rsidP="00093D48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proofErr w:type="spellStart"/>
      <w:r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ووالله</w:t>
      </w:r>
      <w:proofErr w:type="spellEnd"/>
      <w:r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لا يتم اللهُ إيمانَ عبدٍ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حتى يكون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الله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ورسول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 أحب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إليه مما سواهما</w:t>
      </w:r>
      <w:r w:rsidR="00BD0744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</w:t>
      </w:r>
    </w:p>
    <w:p w14:paraId="64BD7AC4" w14:textId="4E623BD1" w:rsidR="006969B6" w:rsidRPr="00C97D27" w:rsidRDefault="006273C8" w:rsidP="006E2A21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وهل من كما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حب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الله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ورسول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 وكتاب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وتحقيقِ البراءِ لكل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من حاد الله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ورسول</w:t>
      </w:r>
      <w:r w:rsidR="00B72068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ه </w:t>
      </w:r>
      <w:r w:rsidR="00BD0744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المسابقةُ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للسياحة بأرضهم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، 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والتجول بين أظهرهم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ودعم اقتصادهم</w:t>
      </w:r>
      <w:r w:rsidR="006E2A2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 وهم من ينشرون الإلحاد بين أظهرنا ، ولهم أتباعٌ من بني جلدتنا يحاربون العقيدة ويشككون بالسّنة </w:t>
      </w:r>
      <w:r w:rsidR="006969B6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..</w:t>
      </w:r>
    </w:p>
    <w:p w14:paraId="6D5DF756" w14:textId="63688756" w:rsidR="006273C8" w:rsidRPr="00C97D27" w:rsidRDefault="006969B6" w:rsidP="00093D48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هذا أوان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العقيدة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أن ت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ظ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ْ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هر ، وهذا إبّان زمان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الإيمان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أن ي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عتز فيه وي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شهر</w:t>
      </w:r>
      <w:r w:rsidR="00A47F05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..</w:t>
      </w:r>
    </w:p>
    <w:p w14:paraId="4A982F25" w14:textId="076E8CA4" w:rsidR="006969B6" w:rsidRPr="00C97D27" w:rsidRDefault="00A47F05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B72068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لا خير في العيش إن كانت عقيدتنا</w:t>
      </w:r>
      <w:r w:rsidR="003655F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**  أضحى </w:t>
      </w:r>
      <w:proofErr w:type="spellStart"/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يزاحمها</w:t>
      </w:r>
      <w:proofErr w:type="spellEnd"/>
      <w:r w:rsidR="006969B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كفر وعصيان</w:t>
      </w:r>
    </w:p>
    <w:p w14:paraId="4B557236" w14:textId="2AA30605" w:rsidR="006969B6" w:rsidRPr="00C97D27" w:rsidRDefault="00B72068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لا خير في العيش إن كانت </w:t>
      </w:r>
      <w:proofErr w:type="spellStart"/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مبادؤن</w:t>
      </w:r>
      <w:r w:rsidR="003655F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</w:t>
      </w:r>
      <w:proofErr w:type="spellEnd"/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3655F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** 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جادت علينا بها للكفر أذهان</w:t>
      </w:r>
    </w:p>
    <w:p w14:paraId="280B5E4E" w14:textId="6A4DFF19" w:rsidR="006969B6" w:rsidRPr="00C97D27" w:rsidRDefault="00B72068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لا خير في العيش إن كانت حضارتنا</w:t>
      </w:r>
      <w:r w:rsidR="003655F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**  في كل يوم لها تنه</w:t>
      </w:r>
      <w:r w:rsidR="00213B92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ــــ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د أركـــــــان</w:t>
      </w:r>
    </w:p>
    <w:p w14:paraId="572DA443" w14:textId="356CD137" w:rsidR="006969B6" w:rsidRPr="00C97D27" w:rsidRDefault="00213B92" w:rsidP="00093D48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تاريخنــ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ــــــ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 من رســـــ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ــول الله مبـ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ـــ</w:t>
      </w:r>
      <w:r w:rsidR="003655F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ــ</w:t>
      </w:r>
      <w:r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دؤه  </w:t>
      </w:r>
      <w:r w:rsidR="003655F6"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**</w:t>
      </w:r>
      <w:r w:rsidRPr="00C97D27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969B6" w:rsidRPr="00C97D27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وما عداه فلا عز ولا شــــان</w:t>
      </w:r>
    </w:p>
    <w:p w14:paraId="6210832A" w14:textId="77777777" w:rsidR="006969B6" w:rsidRPr="00C97D27" w:rsidRDefault="006969B6" w:rsidP="00093D48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( يَا أَيُّهَا الَّذِينَ آمَنُوا لَا تَتَّخِذُوا الَّذِينَ اتَّخَذُوا دِينَكُمْ هُزُوًا وَلَعِبًا مِنَ الَّذِينَ أُوتُوا الْكِتَابَ مِنْ قَبْلِكُمْ وَالْكُفَّارَ أَوْلِيَاءَ وَاتَّقُوا اللَّهَ إِنْ كُنْتُمْ مُؤْمِنِينَ)</w:t>
      </w:r>
    </w:p>
    <w:p w14:paraId="674532B5" w14:textId="1DA87987" w:rsidR="00B72068" w:rsidRPr="00C97D27" w:rsidRDefault="00DF2EFD" w:rsidP="007B008C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استغفر الله لي ولكم وللمسلمين </w:t>
      </w:r>
      <w:r w:rsidR="00310B25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والمسلمات فاستغفروه وتوبوا إليه </w:t>
      </w:r>
      <w:r w:rsidR="00607453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إن </w:t>
      </w:r>
      <w:r w:rsidR="00310B25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ربي </w:t>
      </w:r>
      <w:r w:rsidR="00607453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رحيم ودود</w:t>
      </w:r>
      <w:r w:rsidR="00575AF7" w:rsidRPr="00C97D2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.</w:t>
      </w:r>
    </w:p>
    <w:p w14:paraId="1A8A75DD" w14:textId="441B5928" w:rsidR="00652B15" w:rsidRPr="00C97D27" w:rsidRDefault="00652B15" w:rsidP="007B008C">
      <w:pPr>
        <w:ind w:firstLine="0"/>
        <w:rPr>
          <w:rFonts w:ascii="Traditional Arabic" w:hAnsi="Traditional Arabic"/>
          <w:b/>
          <w:bCs/>
          <w:color w:val="auto"/>
          <w:sz w:val="34"/>
          <w:szCs w:val="34"/>
          <w:rtl/>
        </w:rPr>
      </w:pPr>
      <w:r w:rsidRPr="00C97D27">
        <w:rPr>
          <w:rFonts w:ascii="Traditional Arabic" w:hAnsi="Traditional Arabic"/>
          <w:b/>
          <w:bCs/>
          <w:color w:val="auto"/>
          <w:sz w:val="34"/>
          <w:szCs w:val="34"/>
          <w:rtl/>
        </w:rPr>
        <w:lastRenderedPageBreak/>
        <w:t>الخُطْبَةُ الثَّانِيَةُ:</w:t>
      </w:r>
      <w:r w:rsidR="00575AF7" w:rsidRPr="00C97D27">
        <w:rPr>
          <w:rFonts w:ascii="Traditional Arabic" w:hAnsi="Traditional Arabic" w:hint="cs"/>
          <w:b/>
          <w:bCs/>
          <w:color w:val="auto"/>
          <w:sz w:val="34"/>
          <w:szCs w:val="34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34"/>
          <w:szCs w:val="34"/>
          <w:rtl/>
        </w:rPr>
        <w:t>الحَمْدُ للهِ وَكَفَى، وَالصَّلَاةُ وَالسَّلَامُ عَلَى عَبْدِهِ المُصْطَفَى، وَعَلَى آلِهِ وَصَحْبِهِ وَمَنِ اجْتَبَى.</w:t>
      </w:r>
      <w:r w:rsidR="00076A14" w:rsidRPr="00C97D27">
        <w:rPr>
          <w:rFonts w:ascii="Traditional Arabic" w:hAnsi="Traditional Arabic" w:hint="cs"/>
          <w:b/>
          <w:bCs/>
          <w:color w:val="auto"/>
          <w:sz w:val="34"/>
          <w:szCs w:val="34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34"/>
          <w:szCs w:val="34"/>
          <w:rtl/>
        </w:rPr>
        <w:t xml:space="preserve">أَمَّا بَعْدُ: </w:t>
      </w:r>
    </w:p>
    <w:p w14:paraId="1683BD56" w14:textId="68C2D07E" w:rsidR="006E57C1" w:rsidRPr="00C97D27" w:rsidRDefault="006E57C1" w:rsidP="006E2A2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الاستجمام والتنزه والترويح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لايعني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السير بلا هدف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وإ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هدار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زهرة العمر في الترف والتر</w:t>
      </w:r>
      <w:r w:rsidR="006E2A21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ويح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،، وإنما ساعة</w:t>
      </w:r>
      <w:r w:rsidR="003655F6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ً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وساعة .. أجعل لنفسك ساعات ترتقى بها في منازل الابرار ، واوقات ترفع من قيمة نفسك، </w:t>
      </w:r>
      <w:r w:rsidR="006E2A21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فالفراغ طويل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والعمر عزيز ،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من اتكل على غيره ، ونظر إلى الأسفل على الدوام لا يستشرف علواً ، ولا يتطلع إلى ما يسمو ويرتفع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الذي لا يرجو رقياً سينزل</w:t>
      </w:r>
      <w:r w:rsidR="006E2A21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حتما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</w:t>
      </w:r>
    </w:p>
    <w:p w14:paraId="57035599" w14:textId="77777777" w:rsidR="006E57C1" w:rsidRPr="00C97D27" w:rsidRDefault="006E57C1" w:rsidP="006E57C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إذا كنتَ لا تُرْجَى لدفعِ مُلِمَّةٍ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**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 كان للمعروفِ عندكَ مطمعُ</w:t>
      </w:r>
    </w:p>
    <w:p w14:paraId="35F7A1C1" w14:textId="77777777" w:rsidR="006E57C1" w:rsidRPr="00C97D27" w:rsidRDefault="006E57C1" w:rsidP="006E57C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ولا كنتَ ذا جاهٍ يعاش بجاهِه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**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ولا أنت يومَ الحشْرِ فِيمنْ يَشْفَعُ</w:t>
      </w:r>
    </w:p>
    <w:p w14:paraId="7805346A" w14:textId="77777777" w:rsidR="006E57C1" w:rsidRPr="00C97D27" w:rsidRDefault="006E57C1" w:rsidP="006E57C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فعَيْشُكَ في الدُنيا وموتُكَ واحِدٌ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**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وعُوْدُ خِلالٍ عَن وِصَالِكَ أنْفَعُ</w:t>
      </w:r>
    </w:p>
    <w:p w14:paraId="007D1B66" w14:textId="2616C613" w:rsidR="00953322" w:rsidRPr="00C97D27" w:rsidRDefault="006E57C1" w:rsidP="00953322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استغل ساعات من فراغك وشارك أهلك ومن حولك في برنامج قرآني أو دعوي أو اجتماعي ، </w:t>
      </w:r>
      <w:r w:rsidR="006E2A21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المجمعات القرآنية والدور النسائية تشرع أبوابها ، والبرامج العلمية والدورات </w:t>
      </w:r>
      <w:proofErr w:type="spellStart"/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التطويريه</w:t>
      </w:r>
      <w:proofErr w:type="spellEnd"/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والمهارات الشخصية تزخ بها الساحة ، والأنسان على نفسه بصي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ره ، 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حذر من </w:t>
      </w:r>
      <w:r w:rsidR="00953322"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حيا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ة </w:t>
      </w:r>
      <w:proofErr w:type="spellStart"/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فئام</w:t>
      </w:r>
      <w:proofErr w:type="spellEnd"/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رحلوا</w:t>
      </w:r>
      <w:r w:rsidR="00953322"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دون أن يكون لهم تأثير</w:t>
      </w:r>
      <w:r w:rsidR="00C97D27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ٌ</w:t>
      </w:r>
      <w:r w:rsidR="00953322"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953322"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ذكر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 أو خير</w:t>
      </w:r>
      <w:r w:rsidR="00C97D27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ٌ</w:t>
      </w:r>
      <w:r w:rsidR="00953322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يؤْثر.</w:t>
      </w:r>
    </w:p>
    <w:p w14:paraId="1B1403AA" w14:textId="48798D20" w:rsidR="006E57C1" w:rsidRPr="00C97D27" w:rsidRDefault="00953322" w:rsidP="00C97D27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والعاقل الحصيف الذي يتأمل بنظرٍ حكيمٍ ويشعر بأنه لا بد أن ي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كون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له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طموح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يقوده إ</w:t>
      </w:r>
      <w:r w:rsidR="00C97D27"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لى خير الدنيا وينفعه في الآخرة</w:t>
      </w:r>
      <w:r w:rsidR="00C97D27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97D27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وعليكَ</w:t>
      </w:r>
      <w:r w:rsid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</w:t>
      </w:r>
      <w:bookmarkStart w:id="0" w:name="_GoBack"/>
      <w:bookmarkEnd w:id="0"/>
      <w:r w:rsidR="00C97D27"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بالصلاةِ فإنها رأسُ الأمر وعموده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{حَافِظُوا عَلَى الصَّلَوَاتِ وَالصَّلَاةِ الْوُسْطَى}</w:t>
      </w:r>
      <w:r w:rsidR="00C97D27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C97D27"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{وَأْمُرْ أَهْلَكَ بِالصَّلَاةِ وَاصْطَبِرْ عَلَيْهَا}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ولا تكونوا ممن </w:t>
      </w:r>
      <w:r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{أَضاعُوا الصَّ</w:t>
      </w:r>
      <w:r w:rsidR="00C97D27" w:rsidRPr="00C97D2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لاةَ وَاِتَّبَعُوا الشَّهَواتِ}</w:t>
      </w:r>
      <w:r w:rsidR="00C97D27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6E57C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وتهيب</w:t>
      </w:r>
      <w:r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وا</w:t>
      </w:r>
      <w:r w:rsidR="00C97D27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من سؤال عصيب يقال يوم القيامة </w:t>
      </w:r>
      <w:r w:rsidR="006E57C1" w:rsidRPr="00C97D27">
        <w:rPr>
          <w:rFonts w:ascii="Traditional Arabic" w:hAnsi="Traditional Arabic"/>
          <w:b/>
          <w:bCs/>
          <w:color w:val="auto"/>
          <w:sz w:val="42"/>
          <w:szCs w:val="42"/>
          <w:rtl/>
        </w:rPr>
        <w:t>{أَفَحَسِبْتُمْ أَنَّمَا خَلَقْنَاكُمْ عَبَثًا وَأَنَّكُمْ إِلَيْنَا لَا تُرْجَعُونَ</w:t>
      </w:r>
      <w:r w:rsidR="006E57C1" w:rsidRPr="00C97D27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) </w:t>
      </w:r>
    </w:p>
    <w:p w14:paraId="69DD631A" w14:textId="77777777" w:rsidR="006E57C1" w:rsidRPr="00C97D27" w:rsidRDefault="006E57C1" w:rsidP="006E57C1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إذا أنْتَ لمْ تَرْحَلْ بِزَادٍ مِنَ التّقَى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**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وَلاقَيْتَ بَعْدَ المَوْتِ مَن قد تزَوّدَا</w:t>
      </w:r>
    </w:p>
    <w:p w14:paraId="5E05D6EF" w14:textId="4FC71087" w:rsidR="006E57C1" w:rsidRPr="00C97D27" w:rsidRDefault="006E57C1" w:rsidP="00953322">
      <w:pPr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نَدِمْتَ على أنْ لا تَكُونَ كمِثْلِهِ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**   </w:t>
      </w:r>
      <w:r w:rsidRPr="00C97D2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وأنكَ لمْ ترصدْ لما كانَ أرصدا</w:t>
      </w:r>
    </w:p>
    <w:p w14:paraId="6E56A3E7" w14:textId="760D75D0" w:rsidR="00607453" w:rsidRPr="00C97D27" w:rsidRDefault="006E57C1" w:rsidP="003655F6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97D27">
        <w:rPr>
          <w:rFonts w:ascii="Traditional Arabic" w:hAnsi="Traditional Arabic"/>
          <w:b/>
          <w:bCs/>
          <w:color w:val="auto"/>
          <w:sz w:val="48"/>
          <w:szCs w:val="48"/>
          <w:rtl/>
        </w:rPr>
        <w:t>.</w:t>
      </w:r>
      <w:r w:rsidRPr="00C97D2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اللهم صل وسلم على عبدك ورسولك...</w:t>
      </w:r>
    </w:p>
    <w:sectPr w:rsidR="00607453" w:rsidRPr="00C97D27" w:rsidSect="005C1462">
      <w:footerReference w:type="default" r:id="rId8"/>
      <w:pgSz w:w="11906" w:h="16838"/>
      <w:pgMar w:top="426" w:right="140" w:bottom="1276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494AE" w14:textId="77777777" w:rsidR="008759EB" w:rsidRDefault="008759EB" w:rsidP="00DF2EFD">
      <w:r>
        <w:separator/>
      </w:r>
    </w:p>
  </w:endnote>
  <w:endnote w:type="continuationSeparator" w:id="0">
    <w:p w14:paraId="05988ABB" w14:textId="77777777" w:rsidR="008759EB" w:rsidRDefault="008759EB" w:rsidP="00DF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96954697"/>
      <w:docPartObj>
        <w:docPartGallery w:val="Page Numbers (Bottom of Page)"/>
        <w:docPartUnique/>
      </w:docPartObj>
    </w:sdtPr>
    <w:sdtEndPr/>
    <w:sdtContent>
      <w:p w14:paraId="7A03B785" w14:textId="18F5525A" w:rsidR="00DF2EFD" w:rsidRDefault="00DF2EF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D27" w:rsidRPr="00C97D27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2354D095" w14:textId="77777777" w:rsidR="00DF2EFD" w:rsidRDefault="00DF2EFD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7F2CB" w14:textId="77777777" w:rsidR="008759EB" w:rsidRDefault="008759EB" w:rsidP="00DF2EFD">
      <w:r>
        <w:separator/>
      </w:r>
    </w:p>
  </w:footnote>
  <w:footnote w:type="continuationSeparator" w:id="0">
    <w:p w14:paraId="375E780D" w14:textId="77777777" w:rsidR="008759EB" w:rsidRDefault="008759EB" w:rsidP="00DF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74C"/>
    <w:rsid w:val="00012D4D"/>
    <w:rsid w:val="000333B8"/>
    <w:rsid w:val="00051AF1"/>
    <w:rsid w:val="00075B92"/>
    <w:rsid w:val="000762B5"/>
    <w:rsid w:val="00076A14"/>
    <w:rsid w:val="00083E2A"/>
    <w:rsid w:val="00093D48"/>
    <w:rsid w:val="00097DCB"/>
    <w:rsid w:val="00097FFE"/>
    <w:rsid w:val="000A4F6E"/>
    <w:rsid w:val="000C08E4"/>
    <w:rsid w:val="000D202C"/>
    <w:rsid w:val="000E2621"/>
    <w:rsid w:val="000F2D31"/>
    <w:rsid w:val="000F66E4"/>
    <w:rsid w:val="001068B1"/>
    <w:rsid w:val="001128A7"/>
    <w:rsid w:val="00125C82"/>
    <w:rsid w:val="00132A60"/>
    <w:rsid w:val="00141577"/>
    <w:rsid w:val="00144C86"/>
    <w:rsid w:val="00152FC0"/>
    <w:rsid w:val="001565A6"/>
    <w:rsid w:val="00166094"/>
    <w:rsid w:val="001743CD"/>
    <w:rsid w:val="00185E23"/>
    <w:rsid w:val="001962B7"/>
    <w:rsid w:val="001B3220"/>
    <w:rsid w:val="001C50ED"/>
    <w:rsid w:val="001D052F"/>
    <w:rsid w:val="001D34F6"/>
    <w:rsid w:val="001D481B"/>
    <w:rsid w:val="001E4C5C"/>
    <w:rsid w:val="00211079"/>
    <w:rsid w:val="00213B92"/>
    <w:rsid w:val="00216FE5"/>
    <w:rsid w:val="00247F6A"/>
    <w:rsid w:val="00251DDA"/>
    <w:rsid w:val="00255F96"/>
    <w:rsid w:val="0027116D"/>
    <w:rsid w:val="002A02E6"/>
    <w:rsid w:val="002B083A"/>
    <w:rsid w:val="002B0C36"/>
    <w:rsid w:val="002C0C10"/>
    <w:rsid w:val="002C2D19"/>
    <w:rsid w:val="002C46BD"/>
    <w:rsid w:val="00305526"/>
    <w:rsid w:val="00310145"/>
    <w:rsid w:val="00310B25"/>
    <w:rsid w:val="00314C95"/>
    <w:rsid w:val="003342E2"/>
    <w:rsid w:val="00336EC0"/>
    <w:rsid w:val="00340EB9"/>
    <w:rsid w:val="00354155"/>
    <w:rsid w:val="00355E33"/>
    <w:rsid w:val="003655F6"/>
    <w:rsid w:val="00371883"/>
    <w:rsid w:val="00392885"/>
    <w:rsid w:val="003943C4"/>
    <w:rsid w:val="00396E40"/>
    <w:rsid w:val="003A21AB"/>
    <w:rsid w:val="003A665B"/>
    <w:rsid w:val="003B1107"/>
    <w:rsid w:val="003B1D08"/>
    <w:rsid w:val="003D7B61"/>
    <w:rsid w:val="003E3A00"/>
    <w:rsid w:val="003E7979"/>
    <w:rsid w:val="00411A91"/>
    <w:rsid w:val="00435156"/>
    <w:rsid w:val="004445F8"/>
    <w:rsid w:val="00456458"/>
    <w:rsid w:val="004677F0"/>
    <w:rsid w:val="00487C51"/>
    <w:rsid w:val="004A3F44"/>
    <w:rsid w:val="004B674C"/>
    <w:rsid w:val="004C6A37"/>
    <w:rsid w:val="004D35AB"/>
    <w:rsid w:val="004D6DD9"/>
    <w:rsid w:val="00511556"/>
    <w:rsid w:val="00512C46"/>
    <w:rsid w:val="00515939"/>
    <w:rsid w:val="005373D8"/>
    <w:rsid w:val="00562912"/>
    <w:rsid w:val="00571265"/>
    <w:rsid w:val="00575AF7"/>
    <w:rsid w:val="005B09F7"/>
    <w:rsid w:val="005B0FC5"/>
    <w:rsid w:val="005C1462"/>
    <w:rsid w:val="005C7D9D"/>
    <w:rsid w:val="005E5461"/>
    <w:rsid w:val="00607453"/>
    <w:rsid w:val="006273C8"/>
    <w:rsid w:val="0064321A"/>
    <w:rsid w:val="0064565D"/>
    <w:rsid w:val="00652B15"/>
    <w:rsid w:val="006722CA"/>
    <w:rsid w:val="00672B74"/>
    <w:rsid w:val="0068596A"/>
    <w:rsid w:val="006969B6"/>
    <w:rsid w:val="006E234E"/>
    <w:rsid w:val="006E2A21"/>
    <w:rsid w:val="006E57C1"/>
    <w:rsid w:val="006E6B72"/>
    <w:rsid w:val="006E6BA2"/>
    <w:rsid w:val="006F1DA0"/>
    <w:rsid w:val="006F4CA7"/>
    <w:rsid w:val="0071572B"/>
    <w:rsid w:val="00725824"/>
    <w:rsid w:val="0074520F"/>
    <w:rsid w:val="00753281"/>
    <w:rsid w:val="00764B9C"/>
    <w:rsid w:val="00774091"/>
    <w:rsid w:val="00777673"/>
    <w:rsid w:val="00793F74"/>
    <w:rsid w:val="007A415F"/>
    <w:rsid w:val="007B008C"/>
    <w:rsid w:val="007B10E0"/>
    <w:rsid w:val="007B5D2B"/>
    <w:rsid w:val="007F6F87"/>
    <w:rsid w:val="00807F8F"/>
    <w:rsid w:val="008452E1"/>
    <w:rsid w:val="008759EB"/>
    <w:rsid w:val="00875E98"/>
    <w:rsid w:val="00890336"/>
    <w:rsid w:val="008F42FA"/>
    <w:rsid w:val="008F4869"/>
    <w:rsid w:val="00925AA8"/>
    <w:rsid w:val="00953322"/>
    <w:rsid w:val="00984949"/>
    <w:rsid w:val="00991E40"/>
    <w:rsid w:val="0099224C"/>
    <w:rsid w:val="009A7ACE"/>
    <w:rsid w:val="009B682D"/>
    <w:rsid w:val="009B7238"/>
    <w:rsid w:val="009D06E4"/>
    <w:rsid w:val="009E3FCE"/>
    <w:rsid w:val="009F1870"/>
    <w:rsid w:val="009F26D1"/>
    <w:rsid w:val="00A107F4"/>
    <w:rsid w:val="00A342DF"/>
    <w:rsid w:val="00A41531"/>
    <w:rsid w:val="00A44C74"/>
    <w:rsid w:val="00A47F05"/>
    <w:rsid w:val="00A623A3"/>
    <w:rsid w:val="00A65CAD"/>
    <w:rsid w:val="00A67DE0"/>
    <w:rsid w:val="00A7121E"/>
    <w:rsid w:val="00A77F53"/>
    <w:rsid w:val="00AD4E8E"/>
    <w:rsid w:val="00B26F80"/>
    <w:rsid w:val="00B432B8"/>
    <w:rsid w:val="00B72068"/>
    <w:rsid w:val="00BC6176"/>
    <w:rsid w:val="00BD0744"/>
    <w:rsid w:val="00BD2335"/>
    <w:rsid w:val="00C06E6B"/>
    <w:rsid w:val="00C126BD"/>
    <w:rsid w:val="00C46404"/>
    <w:rsid w:val="00C5563F"/>
    <w:rsid w:val="00C97D27"/>
    <w:rsid w:val="00CB6B30"/>
    <w:rsid w:val="00CC0220"/>
    <w:rsid w:val="00CC2130"/>
    <w:rsid w:val="00CC52D2"/>
    <w:rsid w:val="00CD470B"/>
    <w:rsid w:val="00CE4C14"/>
    <w:rsid w:val="00D22704"/>
    <w:rsid w:val="00D34BBB"/>
    <w:rsid w:val="00D404E6"/>
    <w:rsid w:val="00D63D87"/>
    <w:rsid w:val="00D67B73"/>
    <w:rsid w:val="00D838F1"/>
    <w:rsid w:val="00D9437C"/>
    <w:rsid w:val="00DA2616"/>
    <w:rsid w:val="00DA346C"/>
    <w:rsid w:val="00DB31DB"/>
    <w:rsid w:val="00DB5871"/>
    <w:rsid w:val="00DC0651"/>
    <w:rsid w:val="00DE4C74"/>
    <w:rsid w:val="00DF2EFD"/>
    <w:rsid w:val="00E11D81"/>
    <w:rsid w:val="00E143F7"/>
    <w:rsid w:val="00E31B6B"/>
    <w:rsid w:val="00E40ACF"/>
    <w:rsid w:val="00E40F6C"/>
    <w:rsid w:val="00E54FD6"/>
    <w:rsid w:val="00E61427"/>
    <w:rsid w:val="00E777A9"/>
    <w:rsid w:val="00E933A4"/>
    <w:rsid w:val="00E968C4"/>
    <w:rsid w:val="00EC5007"/>
    <w:rsid w:val="00ED6969"/>
    <w:rsid w:val="00EE0FE9"/>
    <w:rsid w:val="00EF6005"/>
    <w:rsid w:val="00F033F4"/>
    <w:rsid w:val="00F04B3F"/>
    <w:rsid w:val="00F1412A"/>
    <w:rsid w:val="00F165BE"/>
    <w:rsid w:val="00F25B8F"/>
    <w:rsid w:val="00F27555"/>
    <w:rsid w:val="00F37713"/>
    <w:rsid w:val="00F4338E"/>
    <w:rsid w:val="00F5518D"/>
    <w:rsid w:val="00F61602"/>
    <w:rsid w:val="00F70088"/>
    <w:rsid w:val="00F70AF8"/>
    <w:rsid w:val="00F808E2"/>
    <w:rsid w:val="00F84F9D"/>
    <w:rsid w:val="00F902BB"/>
    <w:rsid w:val="00F97628"/>
    <w:rsid w:val="00FA07B8"/>
    <w:rsid w:val="00FA2C9F"/>
    <w:rsid w:val="00FA540A"/>
    <w:rsid w:val="00FB4F82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100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DF2EF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DF2EFD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18051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55</cp:revision>
  <cp:lastPrinted>2024-06-27T08:30:00Z</cp:lastPrinted>
  <dcterms:created xsi:type="dcterms:W3CDTF">2018-03-01T13:44:00Z</dcterms:created>
  <dcterms:modified xsi:type="dcterms:W3CDTF">2024-06-27T08:30:00Z</dcterms:modified>
</cp:coreProperties>
</file>