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003B8" w14:textId="1CA8E739" w:rsidR="4D423C74" w:rsidRPr="00A95D51" w:rsidRDefault="4D423C74"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 xml:space="preserve">الحمد لله له الملك : ( أمر ألا تعبدوا إلا إياه ذلك الدين القيم ولكن أكثر الناس لا يعلمون ، منيبين إليه </w:t>
      </w:r>
      <w:r w:rsidR="42CEF7F2" w:rsidRPr="00A95D51">
        <w:rPr>
          <w:rFonts w:ascii="Calibri Light" w:eastAsia="Calibri Light" w:hAnsi="Calibri Light" w:cs="AF_Taif Normal"/>
          <w:sz w:val="28"/>
          <w:szCs w:val="28"/>
          <w:rtl/>
        </w:rPr>
        <w:t>واتقوه وأقيم</w:t>
      </w:r>
      <w:r w:rsidR="00A95D51">
        <w:rPr>
          <w:rFonts w:ascii="Calibri Light" w:eastAsia="Calibri Light" w:hAnsi="Calibri Light" w:cs="AF_Taif Normal"/>
          <w:sz w:val="28"/>
          <w:szCs w:val="28"/>
          <w:rtl/>
        </w:rPr>
        <w:t>وا الصلاة ولا تكونوا من المشرك</w:t>
      </w:r>
      <w:r w:rsidR="00A95D51">
        <w:rPr>
          <w:rFonts w:ascii="Calibri Light" w:eastAsia="Calibri Light" w:hAnsi="Calibri Light" w:cs="AF_Taif Normal" w:hint="cs"/>
          <w:sz w:val="28"/>
          <w:szCs w:val="28"/>
          <w:rtl/>
        </w:rPr>
        <w:t>تن)</w:t>
      </w:r>
    </w:p>
    <w:p w14:paraId="69B39C93" w14:textId="16BB4270" w:rsidR="42CEF7F2" w:rsidRPr="00A95D51" w:rsidRDefault="42CEF7F2"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 xml:space="preserve">وأشهد أن لا إله إلا وحده لا شريك له : ( ذلكم الله ربكم فاعبدوه أفلا تذكرون، إليه مرجعكم جميعا وعد الله </w:t>
      </w:r>
      <w:r w:rsidR="609D76C6" w:rsidRPr="00A95D51">
        <w:rPr>
          <w:rFonts w:ascii="Calibri Light" w:eastAsia="Calibri Light" w:hAnsi="Calibri Light" w:cs="AF_Taif Normal"/>
          <w:sz w:val="28"/>
          <w:szCs w:val="28"/>
          <w:rtl/>
        </w:rPr>
        <w:t>حقا إنه يبدؤا الخلق ثم يعيده ليجزي الذين آمنوا وعملوا الصالحات بالقسط والذين كفروا لهم شراب من حميم وعذاب أليم بما كانوا يكفرون</w:t>
      </w:r>
      <w:r w:rsidR="609D76C6" w:rsidRPr="00A95D51">
        <w:rPr>
          <w:rFonts w:ascii="Calibri Light" w:eastAsia="Calibri Light" w:hAnsi="Calibri Light" w:cs="AF_Taif Normal"/>
          <w:sz w:val="28"/>
          <w:szCs w:val="28"/>
        </w:rPr>
        <w:t>.</w:t>
      </w:r>
      <w:r w:rsidR="00A95D51">
        <w:rPr>
          <w:rFonts w:ascii="Calibri Light" w:eastAsia="Calibri Light" w:hAnsi="Calibri Light" w:cs="AF_Taif Normal" w:hint="cs"/>
          <w:sz w:val="28"/>
          <w:szCs w:val="28"/>
          <w:rtl/>
        </w:rPr>
        <w:t>)</w:t>
      </w:r>
    </w:p>
    <w:p w14:paraId="6098DF2E" w14:textId="2BF1FAEE" w:rsidR="18D35A3A" w:rsidRPr="00A95D51" w:rsidRDefault="18D35A3A"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وأشهد أن محمداً عبده ورسوله من قال الله فيه: ( إنا أنزلنا إليك الكتاب بالحق فاعبد الله مخلصاً له ال</w:t>
      </w:r>
      <w:r w:rsidR="4804E4BA" w:rsidRPr="00A95D51">
        <w:rPr>
          <w:rFonts w:ascii="Calibri Light" w:eastAsia="Calibri Light" w:hAnsi="Calibri Light" w:cs="AF_Taif Normal"/>
          <w:sz w:val="28"/>
          <w:szCs w:val="28"/>
          <w:rtl/>
        </w:rPr>
        <w:t>دين، ألا لله الدين الخالص والذين اتخذوا من دونه أولياء ما نعبدهم إلا ليقربونا إلى الله زلفى إن الله يحكم بينهم في ما هم فيه يختلفون إن الله لا يهدي من هو ك</w:t>
      </w:r>
      <w:r w:rsidR="048BDF6F" w:rsidRPr="00A95D51">
        <w:rPr>
          <w:rFonts w:ascii="Calibri Light" w:eastAsia="Calibri Light" w:hAnsi="Calibri Light" w:cs="AF_Taif Normal"/>
          <w:sz w:val="28"/>
          <w:szCs w:val="28"/>
          <w:rtl/>
        </w:rPr>
        <w:t>اذب كفار</w:t>
      </w:r>
      <w:r w:rsidR="00A95D51">
        <w:rPr>
          <w:rFonts w:ascii="Calibri Light" w:eastAsia="Calibri Light" w:hAnsi="Calibri Light" w:cs="AF_Taif Normal"/>
          <w:sz w:val="28"/>
          <w:szCs w:val="28"/>
        </w:rPr>
        <w:t>(</w:t>
      </w:r>
    </w:p>
    <w:p w14:paraId="3D03A2F4" w14:textId="011C7DAB" w:rsidR="048BDF6F" w:rsidRPr="00A95D51" w:rsidRDefault="048BDF6F"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صلى الله وسلم عليه وعلى آله وأصحابه: ( الذين يتبعون الرسول النبي الأمي الذي يجدونه مكتوباً عندهم في التوراة والإنجيل يأمرهم بالمعروف وينهاهم عن المنكر ويحل لهم ال</w:t>
      </w:r>
      <w:r w:rsidR="7CB00989" w:rsidRPr="00A95D51">
        <w:rPr>
          <w:rFonts w:ascii="Calibri Light" w:eastAsia="Calibri Light" w:hAnsi="Calibri Light" w:cs="AF_Taif Normal"/>
          <w:sz w:val="28"/>
          <w:szCs w:val="28"/>
          <w:rtl/>
        </w:rPr>
        <w:t>طيبات ويحرم عليهم الخبائث ويضع عنهم إصرهم والأغلال التي كانت عليهم فالذين ءامنوا به وعزروه ونصروه واتبعوا النور الذي أنزل معه أولائك هم المفلحون</w:t>
      </w:r>
      <w:r w:rsidR="7CB00989" w:rsidRPr="00A95D51">
        <w:rPr>
          <w:rFonts w:ascii="Calibri Light" w:eastAsia="Calibri Light" w:hAnsi="Calibri Light" w:cs="AF_Taif Normal"/>
          <w:sz w:val="28"/>
          <w:szCs w:val="28"/>
        </w:rPr>
        <w:t>.</w:t>
      </w:r>
    </w:p>
    <w:p w14:paraId="56E8A290" w14:textId="72CFC1AC" w:rsidR="281203CC" w:rsidRPr="00A95D51" w:rsidRDefault="281203CC"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أما بعد</w:t>
      </w:r>
      <w:r w:rsidRPr="00A95D51">
        <w:rPr>
          <w:rFonts w:ascii="Calibri Light" w:eastAsia="Calibri Light" w:hAnsi="Calibri Light" w:cs="AF_Taif Normal"/>
          <w:sz w:val="28"/>
          <w:szCs w:val="28"/>
        </w:rPr>
        <w:t>:</w:t>
      </w:r>
    </w:p>
    <w:p w14:paraId="3ABCE82B" w14:textId="5AAC1F04" w:rsidR="69CCA85F" w:rsidRPr="00A95D51" w:rsidRDefault="69CCA85F" w:rsidP="00786FBC">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أن أذكرك في كل مرة أصعد</w:t>
      </w:r>
      <w:r w:rsidR="2B83E38C" w:rsidRPr="00A95D51">
        <w:rPr>
          <w:rFonts w:ascii="Calibri Light" w:eastAsia="Calibri Light" w:hAnsi="Calibri Light" w:cs="AF_Taif Normal"/>
          <w:sz w:val="28"/>
          <w:szCs w:val="28"/>
          <w:rtl/>
        </w:rPr>
        <w:t xml:space="preserve"> فيها</w:t>
      </w:r>
      <w:r w:rsidRPr="00A95D51">
        <w:rPr>
          <w:rFonts w:ascii="Calibri Light" w:eastAsia="Calibri Light" w:hAnsi="Calibri Light" w:cs="AF_Taif Normal"/>
          <w:sz w:val="28"/>
          <w:szCs w:val="28"/>
          <w:rtl/>
        </w:rPr>
        <w:t xml:space="preserve"> المنبر بتقوى الله هو من </w:t>
      </w:r>
      <w:r w:rsidR="00786FBC">
        <w:rPr>
          <w:rFonts w:ascii="Calibri Light" w:eastAsia="Calibri Light" w:hAnsi="Calibri Light" w:cs="AF_Taif Normal" w:hint="cs"/>
          <w:sz w:val="28"/>
          <w:szCs w:val="28"/>
          <w:rtl/>
        </w:rPr>
        <w:t>أساسيات</w:t>
      </w:r>
      <w:r w:rsidRPr="00A95D51">
        <w:rPr>
          <w:rFonts w:ascii="Calibri Light" w:eastAsia="Calibri Light" w:hAnsi="Calibri Light" w:cs="AF_Taif Normal"/>
          <w:sz w:val="28"/>
          <w:szCs w:val="28"/>
          <w:rtl/>
        </w:rPr>
        <w:t xml:space="preserve"> خطبة الجمعة</w:t>
      </w:r>
      <w:r w:rsidR="05CD10D8" w:rsidRPr="00A95D51">
        <w:rPr>
          <w:rFonts w:ascii="Calibri Light" w:eastAsia="Calibri Light" w:hAnsi="Calibri Light" w:cs="AF_Taif Normal"/>
          <w:sz w:val="28"/>
          <w:szCs w:val="28"/>
          <w:rtl/>
        </w:rPr>
        <w:t>: ( يا أيها الناس اتقوا الله ولتنظر نفس ما قدمت لغد واتقوا الله ان الله خبير بما تعملون</w:t>
      </w:r>
      <w:r w:rsidR="00A95D51">
        <w:rPr>
          <w:rFonts w:ascii="Calibri Light" w:eastAsia="Calibri Light" w:hAnsi="Calibri Light" w:cs="AF_Taif Normal"/>
          <w:sz w:val="28"/>
          <w:szCs w:val="28"/>
        </w:rPr>
        <w:t xml:space="preserve"> (</w:t>
      </w:r>
    </w:p>
    <w:p w14:paraId="50EF2796" w14:textId="20D26580" w:rsidR="05CD10D8" w:rsidRDefault="00A95D51" w:rsidP="6E7B9F97">
      <w:pPr>
        <w:jc w:val="both"/>
        <w:rPr>
          <w:rFonts w:ascii="Calibri Light" w:eastAsia="Calibri Light" w:hAnsi="Calibri Light" w:cs="AF_Taif Normal"/>
          <w:sz w:val="28"/>
          <w:szCs w:val="28"/>
          <w:rtl/>
        </w:rPr>
      </w:pPr>
      <w:r>
        <w:rPr>
          <w:rFonts w:ascii="Calibri Light" w:eastAsia="Calibri Light" w:hAnsi="Calibri Light" w:cs="AF_Taif Normal"/>
          <w:sz w:val="28"/>
          <w:szCs w:val="28"/>
        </w:rPr>
        <w:t>)</w:t>
      </w:r>
      <w:r w:rsidR="05CD10D8" w:rsidRPr="00A95D51">
        <w:rPr>
          <w:rFonts w:ascii="Calibri Light" w:eastAsia="Calibri Light" w:hAnsi="Calibri Light" w:cs="AF_Taif Normal"/>
          <w:sz w:val="28"/>
          <w:szCs w:val="28"/>
        </w:rPr>
        <w:t xml:space="preserve"> </w:t>
      </w:r>
      <w:r w:rsidR="05CD10D8" w:rsidRPr="00A95D51">
        <w:rPr>
          <w:rFonts w:ascii="Calibri Light" w:eastAsia="Calibri Light" w:hAnsi="Calibri Light" w:cs="AF_Taif Normal"/>
          <w:sz w:val="28"/>
          <w:szCs w:val="28"/>
          <w:rtl/>
        </w:rPr>
        <w:t>يا أيها الذين آمنوا اتقوا الله حق تقاته ولا تموتن إلا وأنتم مسلمون</w:t>
      </w:r>
      <w:r>
        <w:rPr>
          <w:rFonts w:ascii="Calibri Light" w:eastAsia="Calibri Light" w:hAnsi="Calibri Light" w:cs="AF_Taif Normal"/>
          <w:sz w:val="28"/>
          <w:szCs w:val="28"/>
        </w:rPr>
        <w:t xml:space="preserve"> (</w:t>
      </w:r>
    </w:p>
    <w:p w14:paraId="38078951" w14:textId="4AE7CD22" w:rsidR="00A95D51" w:rsidRPr="00A95D51" w:rsidRDefault="00A95D51" w:rsidP="6E7B9F97">
      <w:pPr>
        <w:jc w:val="both"/>
        <w:rPr>
          <w:rFonts w:ascii="Calibri Light" w:eastAsia="Calibri Light" w:hAnsi="Calibri Light" w:cs="AF_Taif Normal"/>
          <w:sz w:val="28"/>
          <w:szCs w:val="28"/>
          <w:rtl/>
        </w:rPr>
      </w:pPr>
      <w:r w:rsidRPr="00A95D51">
        <w:rPr>
          <w:rFonts w:ascii="Sakkal Majalla" w:eastAsia="Calibri Light" w:hAnsi="Sakkal Majalla" w:cs="Sakkal Majalla" w:hint="cs"/>
          <w:sz w:val="28"/>
          <w:szCs w:val="28"/>
          <w:rtl/>
        </w:rPr>
        <w:lastRenderedPageBreak/>
        <w:t>﴿</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فَاتَّقُوا</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اللَّهَ</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مَا</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اسْتَط</w:t>
      </w:r>
      <w:r w:rsidRPr="00A95D51">
        <w:rPr>
          <w:rFonts w:ascii="Calibri Light" w:eastAsia="Calibri Light" w:hAnsi="Calibri Light" w:cs="AF_Taif Normal"/>
          <w:sz w:val="28"/>
          <w:szCs w:val="28"/>
          <w:rtl/>
        </w:rPr>
        <w:t xml:space="preserve">َعْتُمْ وَاسْمَعُوا وَأَطِيعُوا وَأَنْفِقُوا خَيْرًا لِأَنْفُسِكُمْ وَمَنْ يُوقَ شُحَّ نَفْسِهِ فَأُولَئِكَ هُمُ الْمُفْلِحُونَ </w:t>
      </w:r>
      <w:r w:rsidRPr="00A95D51">
        <w:rPr>
          <w:rFonts w:ascii="Sakkal Majalla" w:eastAsia="Calibri Light" w:hAnsi="Sakkal Majalla" w:cs="Sakkal Majalla" w:hint="cs"/>
          <w:sz w:val="28"/>
          <w:szCs w:val="28"/>
          <w:rtl/>
        </w:rPr>
        <w:t>﴾</w:t>
      </w:r>
    </w:p>
    <w:p w14:paraId="330F68E6" w14:textId="05F235D3" w:rsidR="00286FC0" w:rsidRPr="00A95D51" w:rsidRDefault="765A40E5"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التقوى هي وصية الله</w:t>
      </w:r>
      <w:r w:rsidR="48C8B756" w:rsidRPr="00A95D51">
        <w:rPr>
          <w:rFonts w:ascii="Calibri Light" w:eastAsia="Calibri Light" w:hAnsi="Calibri Light" w:cs="AF_Taif Normal"/>
          <w:sz w:val="28"/>
          <w:szCs w:val="28"/>
          <w:rtl/>
        </w:rPr>
        <w:t xml:space="preserve"> لك</w:t>
      </w:r>
      <w:r w:rsidRPr="00A95D51">
        <w:rPr>
          <w:rFonts w:ascii="Calibri Light" w:eastAsia="Calibri Light" w:hAnsi="Calibri Light" w:cs="AF_Taif Normal"/>
          <w:sz w:val="28"/>
          <w:szCs w:val="28"/>
          <w:rtl/>
        </w:rPr>
        <w:t xml:space="preserve"> </w:t>
      </w:r>
      <w:r w:rsidR="182617E5" w:rsidRPr="00A95D51">
        <w:rPr>
          <w:rFonts w:ascii="Calibri Light" w:eastAsia="Calibri Light" w:hAnsi="Calibri Light" w:cs="AF_Taif Normal"/>
          <w:sz w:val="28"/>
          <w:szCs w:val="28"/>
          <w:rtl/>
        </w:rPr>
        <w:t>و</w:t>
      </w:r>
      <w:r w:rsidRPr="00A95D51">
        <w:rPr>
          <w:rFonts w:ascii="Calibri Light" w:eastAsia="Calibri Light" w:hAnsi="Calibri Light" w:cs="AF_Taif Normal"/>
          <w:sz w:val="28"/>
          <w:szCs w:val="28"/>
          <w:rtl/>
        </w:rPr>
        <w:t>لأمتنا وللأمم السابقة: ( وَلَقَدْ وَصَّيْنَا الَّذِينَ أُوتُوا الْكِتَابَ مِنْ قَبْلِكُمْ وَإِيَّاكُمْ أَنِ اتَّقُوا اللَّهَ</w:t>
      </w:r>
      <w:r w:rsidR="00A95D51">
        <w:rPr>
          <w:rFonts w:ascii="Calibri Light" w:eastAsia="Calibri Light" w:hAnsi="Calibri Light" w:cs="AF_Taif Normal"/>
          <w:sz w:val="28"/>
          <w:szCs w:val="28"/>
        </w:rPr>
        <w:t>(</w:t>
      </w:r>
    </w:p>
    <w:p w14:paraId="7BDCEE1F" w14:textId="74444E68" w:rsidR="3CC26B30" w:rsidRPr="00A95D51" w:rsidRDefault="3CC26B30"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التقوى أول ما صاح به المرسلون</w:t>
      </w:r>
      <w:r w:rsidR="0D2F0449" w:rsidRPr="00A95D51">
        <w:rPr>
          <w:rFonts w:ascii="Calibri Light" w:eastAsia="Calibri Light" w:hAnsi="Calibri Light" w:cs="AF_Taif Normal"/>
          <w:sz w:val="28"/>
          <w:szCs w:val="28"/>
          <w:rtl/>
        </w:rPr>
        <w:t xml:space="preserve"> من أجلك</w:t>
      </w:r>
      <w:r w:rsidRPr="00A95D51">
        <w:rPr>
          <w:rFonts w:ascii="Calibri Light" w:eastAsia="Calibri Light" w:hAnsi="Calibri Light" w:cs="AF_Taif Normal"/>
          <w:sz w:val="28"/>
          <w:szCs w:val="28"/>
          <w:rtl/>
        </w:rPr>
        <w:t>: ( إذ قال لهم أخوهم نوح ألا تتقون)  إِذْ قَالَ لَهُمْ أَخُوهُمْ هُودٌ أَلا تَتَّقُونَ</w:t>
      </w:r>
      <w:r w:rsidR="00A95D51">
        <w:rPr>
          <w:rFonts w:ascii="Calibri Light" w:eastAsia="Calibri Light" w:hAnsi="Calibri Light" w:cs="AF_Taif Normal" w:hint="cs"/>
          <w:sz w:val="28"/>
          <w:szCs w:val="28"/>
          <w:rtl/>
        </w:rPr>
        <w:t>)</w:t>
      </w:r>
      <w:r w:rsidRPr="00A95D51">
        <w:rPr>
          <w:rFonts w:ascii="Calibri Light" w:eastAsia="Calibri Light" w:hAnsi="Calibri Light" w:cs="AF_Taif Normal"/>
          <w:sz w:val="28"/>
          <w:szCs w:val="28"/>
          <w:rtl/>
        </w:rPr>
        <w:t xml:space="preserve">  </w:t>
      </w:r>
      <w:r w:rsidR="00A95D51">
        <w:rPr>
          <w:rFonts w:ascii="Calibri Light" w:eastAsia="Calibri Light" w:hAnsi="Calibri Light" w:cs="AF_Taif Normal" w:hint="cs"/>
          <w:sz w:val="28"/>
          <w:szCs w:val="28"/>
          <w:rtl/>
        </w:rPr>
        <w:t>(</w:t>
      </w:r>
      <w:r w:rsidRPr="00A95D51">
        <w:rPr>
          <w:rFonts w:ascii="Calibri Light" w:eastAsia="Calibri Light" w:hAnsi="Calibri Light" w:cs="AF_Taif Normal"/>
          <w:sz w:val="28"/>
          <w:szCs w:val="28"/>
          <w:rtl/>
        </w:rPr>
        <w:t>إِذْ قَالَ لَهُمْ أَخُوهُمْ لُوطٌ أَلا تَتَّقُونَ</w:t>
      </w:r>
      <w:r w:rsidR="00A95D51">
        <w:rPr>
          <w:rFonts w:ascii="Calibri Light" w:eastAsia="Calibri Light" w:hAnsi="Calibri Light" w:cs="AF_Taif Normal" w:hint="cs"/>
          <w:sz w:val="28"/>
          <w:szCs w:val="28"/>
          <w:rtl/>
        </w:rPr>
        <w:t>)</w:t>
      </w:r>
      <w:r w:rsidRPr="00A95D51">
        <w:rPr>
          <w:rFonts w:ascii="Calibri Light" w:eastAsia="Calibri Light" w:hAnsi="Calibri Light" w:cs="AF_Taif Normal"/>
          <w:sz w:val="28"/>
          <w:szCs w:val="28"/>
          <w:rtl/>
        </w:rPr>
        <w:t xml:space="preserve"> إِذْ قَالَ لَهُمْ شُعَيْبٌ أَلا تَتَّقُونَ</w:t>
      </w:r>
      <w:r w:rsidR="236212E9" w:rsidRPr="00A95D51">
        <w:rPr>
          <w:rFonts w:ascii="Calibri Light" w:eastAsia="Calibri Light" w:hAnsi="Calibri Light" w:cs="AF_Taif Normal"/>
          <w:sz w:val="28"/>
          <w:szCs w:val="28"/>
        </w:rPr>
        <w:t xml:space="preserve"> |</w:t>
      </w:r>
    </w:p>
    <w:p w14:paraId="56514002" w14:textId="5945B249" w:rsidR="236212E9" w:rsidRPr="00A95D51" w:rsidRDefault="236212E9"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Pr>
        <w:t xml:space="preserve"> </w:t>
      </w:r>
      <w:r w:rsidRPr="00A95D51">
        <w:rPr>
          <w:rFonts w:ascii="Calibri Light" w:eastAsia="Calibri Light" w:hAnsi="Calibri Light" w:cs="AF_Taif Normal"/>
          <w:sz w:val="28"/>
          <w:szCs w:val="28"/>
          <w:rtl/>
        </w:rPr>
        <w:t>التقوى أمر من الله لنبي</w:t>
      </w:r>
      <w:r w:rsidR="340DB358" w:rsidRPr="00A95D51">
        <w:rPr>
          <w:rFonts w:ascii="Calibri Light" w:eastAsia="Calibri Light" w:hAnsi="Calibri Light" w:cs="AF_Taif Normal"/>
          <w:sz w:val="28"/>
          <w:szCs w:val="28"/>
          <w:rtl/>
        </w:rPr>
        <w:t>ك</w:t>
      </w:r>
      <w:r w:rsidRPr="00A95D51">
        <w:rPr>
          <w:rFonts w:ascii="Calibri Light" w:eastAsia="Calibri Light" w:hAnsi="Calibri Light" w:cs="AF_Taif Normal"/>
          <w:sz w:val="28"/>
          <w:szCs w:val="28"/>
          <w:rtl/>
        </w:rPr>
        <w:t xml:space="preserve"> محمد صلى الله عليه وسلم : يَا أَيُّهَا النَّبِيُّ اتَّقِ اللَّهَ وَلا تُطِعِ الْكَافِرِينَ وَالْمُنَافِقِين</w:t>
      </w:r>
      <w:r w:rsidRPr="00A95D51">
        <w:rPr>
          <w:rFonts w:ascii="Calibri Light" w:eastAsia="Calibri Light" w:hAnsi="Calibri Light" w:cs="AF_Taif Normal"/>
          <w:sz w:val="28"/>
          <w:szCs w:val="28"/>
        </w:rPr>
        <w:t xml:space="preserve"> </w:t>
      </w:r>
    </w:p>
    <w:p w14:paraId="11125A14" w14:textId="4B9F1FEC" w:rsidR="38DB69A3" w:rsidRPr="00A95D51" w:rsidRDefault="38DB69A3"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أفضلنا عند الله وميدان المنافسة الخيّرة { يَا أَيُّهَا النَّاسُ إِنَّا خَلَقْنَاكُمْ مِنْ ذَكَرٍ وَأُنْثَى وَجَعَلْنَاكُمْ شُعُوبًا وَقَبَائِلَ لِتَعَارَفُوا إِنَّ أَكْرَمَكُمْ عِنْدَ اللَّهِ أَتْقَاكُمْ }</w:t>
      </w:r>
      <w:r w:rsidR="00A95D51">
        <w:rPr>
          <w:rFonts w:ascii="Calibri Light" w:eastAsia="Calibri Light" w:hAnsi="Calibri Light" w:cs="AF_Taif Normal" w:hint="cs"/>
          <w:sz w:val="28"/>
          <w:szCs w:val="28"/>
          <w:rtl/>
        </w:rPr>
        <w:t>ويقول النبي صلى الله عليه وسلم</w:t>
      </w:r>
      <w:r w:rsidRPr="00A95D51">
        <w:rPr>
          <w:rFonts w:ascii="Calibri Light" w:eastAsia="Calibri Light" w:hAnsi="Calibri Light" w:cs="AF_Taif Normal"/>
          <w:sz w:val="28"/>
          <w:szCs w:val="28"/>
          <w:rtl/>
        </w:rPr>
        <w:t xml:space="preserve"> ( يَا أَيُّهَا النَّاسُ: أَلَا إِنَّ رَبَّكُمْ وَاحِدٌ، وَإِنَّ أَبَاكُمْ وَاحِدٌ، أَلَا لَا فَضْلَ لِعَرَبِيٍّ عَلَى عَجَمِيٍّ، وَلَا لِعَجَمِيٍّ عَلَى عَرَبِيٍّ، وَلَا أَحْمَرَ عَلَى أَسْوَدَ، وَلَا أَسْوَدَ عَلَى أَحْمَرَ، إِلَّا بِالتَّقْوَى، أَبَلَّغْتُ؟ )</w:t>
      </w:r>
    </w:p>
    <w:p w14:paraId="4941EBDB" w14:textId="27A6FE5A" w:rsidR="38DB69A3" w:rsidRPr="00A95D51" w:rsidRDefault="38DB69A3"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بالتقوى تعرف الحلال من الحرام والحق من الصواب { يَا أَيُّهَا الَّذِينَ آمَنُوا إِنْ تَتَّقُوا اللَّهَ يَجْعَلْ لَكُمْ فُرْقَانًا }، وقال تعالى أيضًا: { يَا أَيُّهَا الَّذِينَ آمَنُوا اتَّقُوا اللَّهَ وَآمِنُوا بِرَسُولِهِ يُؤْتِكُمْ كِفْلَيْنِ مِنْ رَحْمَتِهِ وَيَجْعَلْ لَكُمْ نُورًا تَمْشُونَ بِهِ }</w:t>
      </w:r>
    </w:p>
    <w:p w14:paraId="1F0329DF" w14:textId="31B2A29A" w:rsidR="5B2F82A8" w:rsidRPr="00A95D51" w:rsidRDefault="5B2F82A8"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 xml:space="preserve">تريد محبة الله ؟ : { إِنَّ اللَّهَ يُحِبُّ الْمُتَّقِينَ } تريد معية الله </w:t>
      </w:r>
      <w:r w:rsidR="377F0E9B"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sz w:val="28"/>
          <w:szCs w:val="28"/>
          <w:rtl/>
        </w:rPr>
        <w:t>{ وَاعْلَمُوا أَنَّ اللَّهَ مَعَ الْمُتَّقِينَ</w:t>
      </w:r>
      <w:r w:rsidR="00786FBC">
        <w:rPr>
          <w:rFonts w:ascii="Calibri Light" w:eastAsia="Calibri Light" w:hAnsi="Calibri Light" w:cs="AF_Taif Normal"/>
          <w:sz w:val="28"/>
          <w:szCs w:val="28"/>
        </w:rPr>
        <w:t>(</w:t>
      </w:r>
      <w:bookmarkStart w:id="0" w:name="_GoBack"/>
      <w:bookmarkEnd w:id="0"/>
    </w:p>
    <w:p w14:paraId="49E202C1" w14:textId="2F1FFECC" w:rsidR="3FCF9DCD" w:rsidRPr="00A95D51" w:rsidRDefault="3FCF9DCD"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lastRenderedPageBreak/>
        <w:t xml:space="preserve">تريد الأمن إذا خاف الناس، السرور وقت حزنهم ، الإستبشار </w:t>
      </w:r>
      <w:r w:rsidR="57D16BE8" w:rsidRPr="00A95D51">
        <w:rPr>
          <w:rFonts w:ascii="Calibri Light" w:eastAsia="Calibri Light" w:hAnsi="Calibri Light" w:cs="AF_Taif Normal"/>
          <w:sz w:val="28"/>
          <w:szCs w:val="28"/>
          <w:rtl/>
        </w:rPr>
        <w:t>حال</w:t>
      </w:r>
      <w:r w:rsidRPr="00A95D51">
        <w:rPr>
          <w:rFonts w:ascii="Calibri Light" w:eastAsia="Calibri Light" w:hAnsi="Calibri Light" w:cs="AF_Taif Normal"/>
          <w:sz w:val="28"/>
          <w:szCs w:val="28"/>
          <w:rtl/>
        </w:rPr>
        <w:t xml:space="preserve"> يأسهم: </w:t>
      </w:r>
      <w:r w:rsidR="10AA3D61" w:rsidRPr="00A95D51">
        <w:rPr>
          <w:rFonts w:ascii="Calibri Light" w:eastAsia="Calibri Light" w:hAnsi="Calibri Light" w:cs="AF_Taif Normal"/>
          <w:sz w:val="28"/>
          <w:szCs w:val="28"/>
          <w:rtl/>
        </w:rPr>
        <w:t xml:space="preserve">أَلَا إِنَّ أَوْلِيَاءَ اللَّهِ لَا خَوْفٌ عَلَيْهِمْ وَلَا هُمْ يَحْزَنُونَ  الَّذِينَ آمَنُوا وَكَانُوا يَتَّقُونَ  لَهُمُ الْبُشْرَى فِي الْحَيَاةِ الدُّنْيَا وَفِي الْآخِرَةِ } </w:t>
      </w:r>
    </w:p>
    <w:p w14:paraId="49EA3087" w14:textId="76F1AC33" w:rsidR="247E6304" w:rsidRPr="00A95D51" w:rsidRDefault="247E6304"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جنة الخلد</w:t>
      </w:r>
      <w:r w:rsidR="525E3309"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sz w:val="28"/>
          <w:szCs w:val="28"/>
          <w:rtl/>
        </w:rPr>
        <w:t xml:space="preserve"> متعة واسعة</w:t>
      </w:r>
      <w:r w:rsidR="75DD058B"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sz w:val="28"/>
          <w:szCs w:val="28"/>
          <w:rtl/>
        </w:rPr>
        <w:t xml:space="preserve"> نعيم لا ينفذ { وَسَارِعُوا إِلَى مَغْفِرَةٍ مِنْ رَبِّكُمْ وَجَنَّةٍ عَرْضُهَا السَّمَاوَاتُ وَالْأَرْضُ أُعِدَّتْ لِلْمُتَّقِينَ }، وقال تعالى: {  إِنَّ الْمُتَّقِينَ فِي جَنَّاتٍ وَنَهَرٍ فِي مَقْعَدِ صِدْقٍ عِنْدَ مَلِيكٍ مُقْتَدِرٍ }</w:t>
      </w:r>
    </w:p>
    <w:p w14:paraId="087BC8F7" w14:textId="563AB893" w:rsidR="2EBC2307" w:rsidRPr="00A95D51" w:rsidRDefault="2EBC2307"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من منا لا يريد الرزق الواسع وأن تتيسر عليه الأمور { وَمَنْ يَتَّقِ اللَّهَ يَجْعَلْ لَهُ مَخْرَجًا وَيَرْزُقْهُ مِنْ حَيْثُ لَا يَحْتَسِبُ }، وقال تعالى: { وَمَنْ يَتَّقِ اللَّهَ يَجْعَلْ لَهُ مِنْ أَمْرِهِ يُسْرًا }.</w:t>
      </w:r>
    </w:p>
    <w:p w14:paraId="3841A55F" w14:textId="5C4F3AD8" w:rsidR="247E6304" w:rsidRPr="00A95D51" w:rsidRDefault="247E6304"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يوم القيامة الأصحاب المتحابون يعادون بعضهم</w:t>
      </w:r>
      <w:r w:rsidR="02E499EE" w:rsidRPr="00A95D51">
        <w:rPr>
          <w:rFonts w:ascii="Calibri Light" w:eastAsia="Calibri Light" w:hAnsi="Calibri Light" w:cs="AF_Taif Normal"/>
          <w:sz w:val="28"/>
          <w:szCs w:val="28"/>
          <w:rtl/>
        </w:rPr>
        <w:t xml:space="preserve"> إلا.....</w:t>
      </w:r>
      <w:r w:rsidRPr="00A95D51">
        <w:rPr>
          <w:rFonts w:ascii="Calibri Light" w:eastAsia="Calibri Light" w:hAnsi="Calibri Light" w:cs="AF_Taif Normal"/>
          <w:sz w:val="28"/>
          <w:szCs w:val="28"/>
          <w:rtl/>
        </w:rPr>
        <w:t xml:space="preserve"> { الْأَخِلَّاءُ يَوْمَئِذٍ بَعْضُهُمْ لِبَعْضٍ عَدُوٌّ إِلَّا الْمُتَّقِينَ }</w:t>
      </w:r>
    </w:p>
    <w:p w14:paraId="01037A6F" w14:textId="4D436E34" w:rsidR="348F205D" w:rsidRPr="00A95D51" w:rsidRDefault="348F205D"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بالتقوى تكفر ذنوبك ويزداد أجرك { وَمَنْ يَتَّقِ اللَّهَ يُكَفِّرْ عَنْهُ سَيِّئَاتِهِ وَيُعْظِمْ لَهُ أَجْرًا }</w:t>
      </w:r>
    </w:p>
    <w:p w14:paraId="396A2F7B" w14:textId="12F04652" w:rsidR="7025F152" w:rsidRPr="00A95D51" w:rsidRDefault="7025F152"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إخواني قبل أن أكمل الحديث عن التقوى في الخطبة الثانية أقول:</w:t>
      </w:r>
    </w:p>
    <w:p w14:paraId="541793B2" w14:textId="77C9212A" w:rsidR="7025F152" w:rsidRPr="00A95D51" w:rsidRDefault="7025F152"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 xml:space="preserve">حين جاع النبي </w:t>
      </w:r>
      <w:r w:rsidRPr="00A95D51">
        <w:rPr>
          <w:rFonts w:ascii="Sakkal Majalla" w:eastAsia="Calibri Light" w:hAnsi="Sakkal Majalla" w:cs="Sakkal Majalla" w:hint="cs"/>
          <w:sz w:val="28"/>
          <w:szCs w:val="28"/>
          <w:rtl/>
        </w:rPr>
        <w:t>ﷺ</w:t>
      </w:r>
      <w:r w:rsidRPr="00A95D51">
        <w:rPr>
          <w:rFonts w:ascii="Calibri Light" w:eastAsia="Calibri Light" w:hAnsi="Calibri Light" w:cs="AF_Taif Normal"/>
          <w:sz w:val="28"/>
          <w:szCs w:val="28"/>
          <w:rtl/>
        </w:rPr>
        <w:t xml:space="preserve"> وأصحابه في شعاب مكة ثلاث سنوات،</w:t>
      </w:r>
    </w:p>
    <w:p w14:paraId="225C65CE" w14:textId="0DC39ADB" w:rsidR="084E7BCA" w:rsidRPr="00A95D51" w:rsidRDefault="084E7BCA"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 xml:space="preserve">حين أكلو أوراق الشجر </w:t>
      </w:r>
      <w:r w:rsidR="7025F152" w:rsidRPr="00A95D51">
        <w:rPr>
          <w:rFonts w:ascii="Calibri Light" w:eastAsia="Calibri Light" w:hAnsi="Calibri Light" w:cs="AF_Taif Normal"/>
          <w:sz w:val="28"/>
          <w:szCs w:val="28"/>
          <w:rtl/>
        </w:rPr>
        <w:t>حين رُبط الحجر على بطنه الشريف…</w:t>
      </w:r>
    </w:p>
    <w:p w14:paraId="114A2645" w14:textId="0014DA6D" w:rsidR="7025F152" w:rsidRPr="00A95D51" w:rsidRDefault="7025F152"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لم تكن تلك نهاية الحكاية، بل بدايتها.</w:t>
      </w:r>
    </w:p>
    <w:p w14:paraId="6D938CCF" w14:textId="078428D8" w:rsidR="7025F152" w:rsidRPr="00A95D51" w:rsidRDefault="7025F152"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حين سُحب بلال في الرمضاء، وهو يردد: “أحد، أحد”</w:t>
      </w:r>
    </w:p>
    <w:p w14:paraId="0AF7B6B9" w14:textId="35CAB1EA" w:rsidR="7025F152" w:rsidRPr="00A95D51" w:rsidRDefault="7025F152"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لم يكن يُعذَّب فقط… بل كان يُربَّى ليكون رمزاً لكل من يأتي بعده.</w:t>
      </w:r>
    </w:p>
    <w:p w14:paraId="5E8193D8" w14:textId="2DCFFC4F" w:rsidR="1CA5226E" w:rsidRPr="00A95D51" w:rsidRDefault="1CA5226E"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lastRenderedPageBreak/>
        <w:t>ه</w:t>
      </w:r>
      <w:r w:rsidR="7025F152" w:rsidRPr="00A95D51">
        <w:rPr>
          <w:rFonts w:ascii="Calibri Light" w:eastAsia="Calibri Light" w:hAnsi="Calibri Light" w:cs="AF_Taif Normal"/>
          <w:sz w:val="28"/>
          <w:szCs w:val="28"/>
          <w:rtl/>
        </w:rPr>
        <w:t>م الآن في الموضع ذاته…</w:t>
      </w:r>
      <w:r w:rsidR="11249C5B" w:rsidRPr="00A95D51">
        <w:rPr>
          <w:rFonts w:ascii="Calibri Light" w:eastAsia="Calibri Light" w:hAnsi="Calibri Light" w:cs="AF_Taif Normal"/>
          <w:sz w:val="28"/>
          <w:szCs w:val="28"/>
          <w:rtl/>
        </w:rPr>
        <w:t xml:space="preserve"> </w:t>
      </w:r>
      <w:r w:rsidR="1D9D66DA" w:rsidRPr="00A95D51">
        <w:rPr>
          <w:rFonts w:ascii="Calibri Light" w:eastAsia="Calibri Light" w:hAnsi="Calibri Light" w:cs="AF_Taif Normal"/>
          <w:sz w:val="28"/>
          <w:szCs w:val="28"/>
          <w:rtl/>
        </w:rPr>
        <w:t>ي</w:t>
      </w:r>
      <w:r w:rsidR="7025F152" w:rsidRPr="00A95D51">
        <w:rPr>
          <w:rFonts w:ascii="Calibri Light" w:eastAsia="Calibri Light" w:hAnsi="Calibri Light" w:cs="AF_Taif Normal"/>
          <w:sz w:val="28"/>
          <w:szCs w:val="28"/>
          <w:rtl/>
        </w:rPr>
        <w:t>ختبرون ل</w:t>
      </w:r>
      <w:r w:rsidR="5A629370" w:rsidRPr="00A95D51">
        <w:rPr>
          <w:rFonts w:ascii="Calibri Light" w:eastAsia="Calibri Light" w:hAnsi="Calibri Light" w:cs="AF_Taif Normal"/>
          <w:sz w:val="28"/>
          <w:szCs w:val="28"/>
          <w:rtl/>
        </w:rPr>
        <w:t>يكرموا.</w:t>
      </w:r>
      <w:r w:rsidR="7025F152" w:rsidRPr="00A95D51">
        <w:rPr>
          <w:rFonts w:ascii="Calibri Light" w:eastAsia="Calibri Light" w:hAnsi="Calibri Light" w:cs="AF_Taif Normal"/>
          <w:sz w:val="28"/>
          <w:szCs w:val="28"/>
          <w:rtl/>
        </w:rPr>
        <w:t>.</w:t>
      </w:r>
    </w:p>
    <w:p w14:paraId="5C2A7EFD" w14:textId="6F54513D" w:rsidR="7025F152" w:rsidRPr="00A95D51" w:rsidRDefault="7025F152"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وتُضيَّق علي</w:t>
      </w:r>
      <w:r w:rsidR="1DDC8071" w:rsidRPr="00A95D51">
        <w:rPr>
          <w:rFonts w:ascii="Calibri Light" w:eastAsia="Calibri Light" w:hAnsi="Calibri Light" w:cs="AF_Taif Normal"/>
          <w:sz w:val="28"/>
          <w:szCs w:val="28"/>
          <w:rtl/>
        </w:rPr>
        <w:t>ه</w:t>
      </w:r>
      <w:r w:rsidRPr="00A95D51">
        <w:rPr>
          <w:rFonts w:ascii="Calibri Light" w:eastAsia="Calibri Light" w:hAnsi="Calibri Light" w:cs="AF_Taif Normal"/>
          <w:sz w:val="28"/>
          <w:szCs w:val="28"/>
          <w:rtl/>
        </w:rPr>
        <w:t>م الدنيا… لتُفتح ل</w:t>
      </w:r>
      <w:r w:rsidR="360063DF" w:rsidRPr="00A95D51">
        <w:rPr>
          <w:rFonts w:ascii="Calibri Light" w:eastAsia="Calibri Light" w:hAnsi="Calibri Light" w:cs="AF_Taif Normal"/>
          <w:sz w:val="28"/>
          <w:szCs w:val="28"/>
          <w:rtl/>
        </w:rPr>
        <w:t>ه</w:t>
      </w:r>
      <w:r w:rsidRPr="00A95D51">
        <w:rPr>
          <w:rFonts w:ascii="Calibri Light" w:eastAsia="Calibri Light" w:hAnsi="Calibri Light" w:cs="AF_Taif Normal"/>
          <w:sz w:val="28"/>
          <w:szCs w:val="28"/>
          <w:rtl/>
        </w:rPr>
        <w:t>م أبواب السماء.</w:t>
      </w:r>
    </w:p>
    <w:p w14:paraId="70C75BAF" w14:textId="7A114142" w:rsidR="7025F152" w:rsidRPr="00A95D51" w:rsidRDefault="7025F152" w:rsidP="6E7B9F97">
      <w:pPr>
        <w:jc w:val="both"/>
        <w:rPr>
          <w:rFonts w:ascii="Calibri Light" w:eastAsia="Calibri Light" w:hAnsi="Calibri Light" w:cs="AF_Taif Normal"/>
          <w:sz w:val="28"/>
          <w:szCs w:val="28"/>
          <w:rtl/>
        </w:rPr>
      </w:pPr>
      <w:r w:rsidRPr="00A95D51">
        <w:rPr>
          <w:rFonts w:ascii="Sakkal Majalla" w:eastAsia="Calibri Light" w:hAnsi="Sakkal Majalla" w:cs="Sakkal Majalla" w:hint="cs"/>
          <w:sz w:val="28"/>
          <w:szCs w:val="28"/>
          <w:rtl/>
        </w:rPr>
        <w:t>﴿</w:t>
      </w:r>
      <w:r w:rsidRPr="00A95D51">
        <w:rPr>
          <w:rFonts w:ascii="Calibri Light" w:eastAsia="Calibri Light" w:hAnsi="Calibri Light" w:cs="AF_Taif Normal" w:hint="cs"/>
          <w:sz w:val="28"/>
          <w:szCs w:val="28"/>
          <w:rtl/>
        </w:rPr>
        <w:t>وَنُرِيدُ</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أَنْ</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نَمُنَّ</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عَلَى</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الَّذِينَ</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اسْتُضْعِفُوا</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فِي</w:t>
      </w:r>
      <w:r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hint="cs"/>
          <w:sz w:val="28"/>
          <w:szCs w:val="28"/>
          <w:rtl/>
        </w:rPr>
        <w:t>الْأَرْضِ</w:t>
      </w:r>
    </w:p>
    <w:p w14:paraId="27EA61D0" w14:textId="519DDC13" w:rsidR="7025F152" w:rsidRPr="00A95D51" w:rsidRDefault="7025F152"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وَنَجْعَلَهُمْ أَئِمَّةً وَنَجْعَلَهُمُ الْوَارِثِينَ</w:t>
      </w:r>
      <w:r w:rsidRPr="00A95D51">
        <w:rPr>
          <w:rFonts w:ascii="Sakkal Majalla" w:eastAsia="Calibri Light" w:hAnsi="Sakkal Majalla" w:cs="Sakkal Majalla" w:hint="cs"/>
          <w:sz w:val="28"/>
          <w:szCs w:val="28"/>
          <w:rtl/>
        </w:rPr>
        <w:t>﴾</w:t>
      </w:r>
    </w:p>
    <w:p w14:paraId="21EA29E1" w14:textId="640E510B" w:rsidR="7025F152" w:rsidRPr="00A95D51" w:rsidRDefault="7025F152"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لا تيأسوا، فربّ السماء لا يُخلف وعده،</w:t>
      </w:r>
      <w:r w:rsidR="21679845" w:rsidRPr="00A95D51">
        <w:rPr>
          <w:rFonts w:ascii="Calibri Light" w:eastAsia="Calibri Light" w:hAnsi="Calibri Light" w:cs="AF_Taif Normal"/>
          <w:sz w:val="28"/>
          <w:szCs w:val="28"/>
          <w:rtl/>
        </w:rPr>
        <w:t xml:space="preserve"> </w:t>
      </w:r>
      <w:r w:rsidRPr="00A95D51">
        <w:rPr>
          <w:rFonts w:ascii="Calibri Light" w:eastAsia="Calibri Light" w:hAnsi="Calibri Light" w:cs="AF_Taif Normal"/>
          <w:sz w:val="28"/>
          <w:szCs w:val="28"/>
          <w:rtl/>
        </w:rPr>
        <w:t xml:space="preserve">وما تراه أعيننا شدة… قد </w:t>
      </w:r>
      <w:r w:rsidR="6625FDE8" w:rsidRPr="00A95D51">
        <w:rPr>
          <w:rFonts w:ascii="Calibri Light" w:eastAsia="Calibri Light" w:hAnsi="Calibri Light" w:cs="AF_Taif Normal"/>
          <w:sz w:val="28"/>
          <w:szCs w:val="28"/>
          <w:rtl/>
        </w:rPr>
        <w:t>ت</w:t>
      </w:r>
      <w:r w:rsidRPr="00A95D51">
        <w:rPr>
          <w:rFonts w:ascii="Calibri Light" w:eastAsia="Calibri Light" w:hAnsi="Calibri Light" w:cs="AF_Taif Normal"/>
          <w:sz w:val="28"/>
          <w:szCs w:val="28"/>
          <w:rtl/>
        </w:rPr>
        <w:t>كون</w:t>
      </w:r>
      <w:r w:rsidR="5159700E" w:rsidRPr="00A95D51">
        <w:rPr>
          <w:rFonts w:ascii="Calibri Light" w:eastAsia="Calibri Light" w:hAnsi="Calibri Light" w:cs="AF_Taif Normal"/>
          <w:sz w:val="28"/>
          <w:szCs w:val="28"/>
          <w:rtl/>
        </w:rPr>
        <w:t xml:space="preserve"> تلك</w:t>
      </w:r>
      <w:r w:rsidRPr="00A95D51">
        <w:rPr>
          <w:rFonts w:ascii="Calibri Light" w:eastAsia="Calibri Light" w:hAnsi="Calibri Light" w:cs="AF_Taif Normal"/>
          <w:sz w:val="28"/>
          <w:szCs w:val="28"/>
          <w:rtl/>
        </w:rPr>
        <w:t xml:space="preserve"> أعين الملائكة تنظر في لحظة الاصطفاء.</w:t>
      </w:r>
    </w:p>
    <w:p w14:paraId="2189CD93" w14:textId="50D51C34" w:rsidR="4E5FA4EA" w:rsidRDefault="4E5FA4EA"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فإن مع العسر يسراً إن مع العسر يسراً</w:t>
      </w:r>
    </w:p>
    <w:p w14:paraId="16F35232" w14:textId="028C69EB" w:rsidR="00DD47C4" w:rsidRPr="00A95D51" w:rsidRDefault="00DD47C4" w:rsidP="00786FBC">
      <w:pPr>
        <w:jc w:val="both"/>
        <w:rPr>
          <w:rFonts w:ascii="Calibri Light" w:eastAsia="Calibri Light" w:hAnsi="Calibri Light" w:cs="AF_Taif Normal"/>
          <w:sz w:val="28"/>
          <w:szCs w:val="28"/>
          <w:rtl/>
        </w:rPr>
      </w:pPr>
      <w:r>
        <w:rPr>
          <w:rFonts w:ascii="Calibri Light" w:eastAsia="Calibri Light" w:hAnsi="Calibri Light" w:cs="AF_Taif Normal" w:hint="cs"/>
          <w:sz w:val="28"/>
          <w:szCs w:val="28"/>
          <w:rtl/>
        </w:rPr>
        <w:t xml:space="preserve">يا أمة محمد </w:t>
      </w:r>
      <w:r w:rsidR="00786FBC">
        <w:rPr>
          <w:rFonts w:ascii="Calibri Light" w:eastAsia="Calibri Light" w:hAnsi="Calibri Light" w:cs="AF_Taif Normal" w:hint="cs"/>
          <w:sz w:val="28"/>
          <w:szCs w:val="28"/>
          <w:rtl/>
        </w:rPr>
        <w:t xml:space="preserve">هل أخبركم بسبب ما يحصل لأمتنا اليوم؟ هو خلو الإيمان والتقوى من قلوبنا وحب الدنيا وغياب شرع الله من تفاصيل حياتنا </w:t>
      </w:r>
      <w:r>
        <w:rPr>
          <w:rFonts w:ascii="Calibri Light" w:eastAsia="Calibri Light" w:hAnsi="Calibri Light" w:cs="AF_Taif Normal" w:hint="cs"/>
          <w:sz w:val="28"/>
          <w:szCs w:val="28"/>
          <w:rtl/>
        </w:rPr>
        <w:t xml:space="preserve">  | ارجع لدينك</w:t>
      </w:r>
      <w:r>
        <w:rPr>
          <w:rFonts w:ascii="Calibri Light" w:eastAsia="Calibri Light" w:hAnsi="Calibri Light" w:cs="AF_Taif Normal" w:hint="cs"/>
          <w:sz w:val="28"/>
          <w:szCs w:val="28"/>
          <w:rtl/>
        </w:rPr>
        <w:t xml:space="preserve"> </w:t>
      </w:r>
      <w:r>
        <w:rPr>
          <w:rFonts w:ascii="Calibri Light" w:eastAsia="Calibri Light" w:hAnsi="Calibri Light" w:cs="AF_Taif Normal" w:hint="cs"/>
          <w:sz w:val="28"/>
          <w:szCs w:val="28"/>
          <w:rtl/>
        </w:rPr>
        <w:t xml:space="preserve"> </w:t>
      </w:r>
      <w:r w:rsidR="00786FBC">
        <w:rPr>
          <w:rFonts w:ascii="Calibri Light" w:eastAsia="Calibri Light" w:hAnsi="Calibri Light" w:cs="AF_Taif Normal" w:hint="cs"/>
          <w:sz w:val="28"/>
          <w:szCs w:val="28"/>
          <w:rtl/>
        </w:rPr>
        <w:t>فلا تبحث عن العزة والمجد</w:t>
      </w:r>
      <w:r>
        <w:rPr>
          <w:rFonts w:ascii="Calibri Light" w:eastAsia="Calibri Light" w:hAnsi="Calibri Light" w:cs="AF_Taif Normal" w:hint="cs"/>
          <w:sz w:val="28"/>
          <w:szCs w:val="28"/>
          <w:rtl/>
        </w:rPr>
        <w:t xml:space="preserve"> ب</w:t>
      </w:r>
      <w:r w:rsidR="00786FBC">
        <w:rPr>
          <w:rFonts w:ascii="Calibri Light" w:eastAsia="Calibri Light" w:hAnsi="Calibri Light" w:cs="AF_Taif Normal" w:hint="cs"/>
          <w:sz w:val="28"/>
          <w:szCs w:val="28"/>
          <w:rtl/>
        </w:rPr>
        <w:t>غيره</w:t>
      </w:r>
      <w:r>
        <w:rPr>
          <w:rFonts w:ascii="Calibri Light" w:eastAsia="Calibri Light" w:hAnsi="Calibri Light" w:cs="AF_Taif Normal" w:hint="cs"/>
          <w:sz w:val="28"/>
          <w:szCs w:val="28"/>
          <w:rtl/>
        </w:rPr>
        <w:t>.</w:t>
      </w:r>
    </w:p>
    <w:p w14:paraId="5CA52908" w14:textId="78665E0E" w:rsidR="54918352" w:rsidRPr="00A95D51" w:rsidRDefault="54918352"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سبحانك اللهم وبحمدك أشهد أن لا إله إلا أنت أستغفرك وأتوب إليك</w:t>
      </w:r>
    </w:p>
    <w:p w14:paraId="4A004B46" w14:textId="7B200F4E" w:rsidR="4C06C1C2" w:rsidRPr="00A95D51" w:rsidRDefault="4C06C1C2"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الخطبة الثانية</w:t>
      </w:r>
    </w:p>
    <w:p w14:paraId="06923E41" w14:textId="7441D01A" w:rsidR="7134D0E8" w:rsidRPr="00A95D51" w:rsidRDefault="09E51C77"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 xml:space="preserve"> السؤال هنا </w:t>
      </w:r>
      <w:r w:rsidR="5BEEB955" w:rsidRPr="00A95D51">
        <w:rPr>
          <w:rFonts w:ascii="Calibri Light" w:eastAsia="Calibri Light" w:hAnsi="Calibri Light" w:cs="AF_Taif Normal"/>
          <w:sz w:val="28"/>
          <w:szCs w:val="28"/>
          <w:rtl/>
        </w:rPr>
        <w:t xml:space="preserve">ما هي </w:t>
      </w:r>
      <w:r w:rsidR="7134D0E8" w:rsidRPr="00A95D51">
        <w:rPr>
          <w:rFonts w:ascii="Calibri Light" w:eastAsia="Calibri Light" w:hAnsi="Calibri Light" w:cs="AF_Taif Normal"/>
          <w:sz w:val="28"/>
          <w:szCs w:val="28"/>
          <w:rtl/>
        </w:rPr>
        <w:t>التقوى</w:t>
      </w:r>
      <w:r w:rsidR="6E32ED1F" w:rsidRPr="00A95D51">
        <w:rPr>
          <w:rFonts w:ascii="Calibri Light" w:eastAsia="Calibri Light" w:hAnsi="Calibri Light" w:cs="AF_Taif Normal"/>
          <w:sz w:val="28"/>
          <w:szCs w:val="28"/>
          <w:rtl/>
        </w:rPr>
        <w:t xml:space="preserve">؟ </w:t>
      </w:r>
      <w:r w:rsidR="72373010" w:rsidRPr="00A95D51">
        <w:rPr>
          <w:rFonts w:ascii="Calibri Light" w:eastAsia="Calibri Light" w:hAnsi="Calibri Light" w:cs="AF_Taif Normal"/>
          <w:sz w:val="28"/>
          <w:szCs w:val="28"/>
          <w:rtl/>
        </w:rPr>
        <w:t xml:space="preserve">التقوى </w:t>
      </w:r>
      <w:r w:rsidR="7134D0E8" w:rsidRPr="00A95D51">
        <w:rPr>
          <w:rFonts w:ascii="Calibri Light" w:eastAsia="Calibri Light" w:hAnsi="Calibri Light" w:cs="AF_Taif Normal"/>
          <w:sz w:val="28"/>
          <w:szCs w:val="28"/>
          <w:rtl/>
        </w:rPr>
        <w:t>أن تجعل بينك وبين غضب الله حاجز</w:t>
      </w:r>
      <w:r w:rsidR="54235ABD" w:rsidRPr="00A95D51">
        <w:rPr>
          <w:rFonts w:ascii="Calibri Light" w:eastAsia="Calibri Light" w:hAnsi="Calibri Light" w:cs="AF_Taif Normal"/>
          <w:sz w:val="28"/>
          <w:szCs w:val="28"/>
          <w:rtl/>
        </w:rPr>
        <w:t xml:space="preserve">اً | </w:t>
      </w:r>
      <w:r w:rsidR="7134D0E8" w:rsidRPr="00A95D51">
        <w:rPr>
          <w:rFonts w:ascii="Calibri Light" w:eastAsia="Calibri Light" w:hAnsi="Calibri Light" w:cs="AF_Taif Normal"/>
          <w:sz w:val="28"/>
          <w:szCs w:val="28"/>
          <w:rtl/>
        </w:rPr>
        <w:t xml:space="preserve"> </w:t>
      </w:r>
      <w:r w:rsidR="679136D4" w:rsidRPr="00A95D51">
        <w:rPr>
          <w:rFonts w:ascii="Calibri Light" w:eastAsia="Calibri Light" w:hAnsi="Calibri Light" w:cs="AF_Taif Normal"/>
          <w:sz w:val="28"/>
          <w:szCs w:val="28"/>
          <w:rtl/>
        </w:rPr>
        <w:t xml:space="preserve">التقوى </w:t>
      </w:r>
      <w:r w:rsidR="7134D0E8" w:rsidRPr="00A95D51">
        <w:rPr>
          <w:rFonts w:ascii="Calibri Light" w:eastAsia="Calibri Light" w:hAnsi="Calibri Light" w:cs="AF_Taif Normal"/>
          <w:sz w:val="28"/>
          <w:szCs w:val="28"/>
          <w:rtl/>
        </w:rPr>
        <w:t xml:space="preserve">أن تفعل الذي أمرك الله به </w:t>
      </w:r>
      <w:r w:rsidR="1379A000" w:rsidRPr="00A95D51">
        <w:rPr>
          <w:rFonts w:ascii="Calibri Light" w:eastAsia="Calibri Light" w:hAnsi="Calibri Light" w:cs="AF_Taif Normal"/>
          <w:sz w:val="28"/>
          <w:szCs w:val="28"/>
          <w:rtl/>
        </w:rPr>
        <w:t>|</w:t>
      </w:r>
      <w:r w:rsidR="7134D0E8" w:rsidRPr="00A95D51">
        <w:rPr>
          <w:rFonts w:ascii="Calibri Light" w:eastAsia="Calibri Light" w:hAnsi="Calibri Light" w:cs="AF_Taif Normal"/>
          <w:sz w:val="28"/>
          <w:szCs w:val="28"/>
          <w:rtl/>
        </w:rPr>
        <w:t xml:space="preserve"> </w:t>
      </w:r>
      <w:r w:rsidR="508BCE1A" w:rsidRPr="00A95D51">
        <w:rPr>
          <w:rFonts w:ascii="Calibri Light" w:eastAsia="Calibri Light" w:hAnsi="Calibri Light" w:cs="AF_Taif Normal"/>
          <w:sz w:val="28"/>
          <w:szCs w:val="28"/>
          <w:rtl/>
        </w:rPr>
        <w:t xml:space="preserve"> التقوى </w:t>
      </w:r>
      <w:r w:rsidR="7134D0E8" w:rsidRPr="00A95D51">
        <w:rPr>
          <w:rFonts w:ascii="Calibri Light" w:eastAsia="Calibri Light" w:hAnsi="Calibri Light" w:cs="AF_Taif Normal"/>
          <w:sz w:val="28"/>
          <w:szCs w:val="28"/>
          <w:rtl/>
        </w:rPr>
        <w:t>أن تجتنب الذنوب ما استطعت</w:t>
      </w:r>
    </w:p>
    <w:p w14:paraId="318C4637" w14:textId="24CF4441" w:rsidR="29FA78D4" w:rsidRPr="00A95D51" w:rsidRDefault="2978C5B0"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 xml:space="preserve">تريد أن تكون من المتقين </w:t>
      </w:r>
      <w:r w:rsidR="29FA78D4" w:rsidRPr="00A95D51">
        <w:rPr>
          <w:rFonts w:ascii="Calibri Light" w:eastAsia="Calibri Light" w:hAnsi="Calibri Light" w:cs="AF_Taif Normal"/>
          <w:sz w:val="28"/>
          <w:szCs w:val="28"/>
          <w:rtl/>
        </w:rPr>
        <w:t>أكثر من قراءة ال</w:t>
      </w:r>
      <w:r w:rsidR="4E4727A5" w:rsidRPr="00A95D51">
        <w:rPr>
          <w:rFonts w:ascii="Calibri Light" w:eastAsia="Calibri Light" w:hAnsi="Calibri Light" w:cs="AF_Taif Normal"/>
          <w:sz w:val="28"/>
          <w:szCs w:val="28"/>
          <w:rtl/>
        </w:rPr>
        <w:t>قرآن</w:t>
      </w:r>
      <w:r w:rsidR="29FA78D4" w:rsidRPr="00A95D51">
        <w:rPr>
          <w:rFonts w:ascii="Calibri Light" w:eastAsia="Calibri Light" w:hAnsi="Calibri Light" w:cs="AF_Taif Normal"/>
          <w:sz w:val="28"/>
          <w:szCs w:val="28"/>
          <w:rtl/>
        </w:rPr>
        <w:t>، إلزم الدعاء</w:t>
      </w:r>
      <w:r w:rsidR="7D30016E" w:rsidRPr="00A95D51">
        <w:rPr>
          <w:rFonts w:ascii="Calibri Light" w:eastAsia="Calibri Light" w:hAnsi="Calibri Light" w:cs="AF_Taif Normal"/>
          <w:sz w:val="28"/>
          <w:szCs w:val="28"/>
          <w:rtl/>
        </w:rPr>
        <w:t xml:space="preserve"> | </w:t>
      </w:r>
      <w:r w:rsidR="29FA78D4" w:rsidRPr="00A95D51">
        <w:rPr>
          <w:rFonts w:ascii="Calibri Light" w:eastAsia="Calibri Light" w:hAnsi="Calibri Light" w:cs="AF_Taif Normal"/>
          <w:sz w:val="28"/>
          <w:szCs w:val="28"/>
          <w:rtl/>
        </w:rPr>
        <w:t xml:space="preserve"> </w:t>
      </w:r>
      <w:r w:rsidR="6C69DB1A" w:rsidRPr="00A95D51">
        <w:rPr>
          <w:rFonts w:ascii="Calibri Light" w:eastAsia="Calibri Light" w:hAnsi="Calibri Light" w:cs="AF_Taif Normal"/>
          <w:sz w:val="28"/>
          <w:szCs w:val="28"/>
          <w:rtl/>
        </w:rPr>
        <w:t>ت</w:t>
      </w:r>
      <w:r w:rsidR="29FA78D4" w:rsidRPr="00A95D51">
        <w:rPr>
          <w:rFonts w:ascii="Calibri Light" w:eastAsia="Calibri Light" w:hAnsi="Calibri Light" w:cs="AF_Taif Normal"/>
          <w:sz w:val="28"/>
          <w:szCs w:val="28"/>
          <w:rtl/>
        </w:rPr>
        <w:t>ب لربك واست</w:t>
      </w:r>
      <w:r w:rsidR="65A346CB" w:rsidRPr="00A95D51">
        <w:rPr>
          <w:rFonts w:ascii="Calibri Light" w:eastAsia="Calibri Light" w:hAnsi="Calibri Light" w:cs="AF_Taif Normal"/>
          <w:sz w:val="28"/>
          <w:szCs w:val="28"/>
          <w:rtl/>
        </w:rPr>
        <w:t>غ</w:t>
      </w:r>
      <w:r w:rsidR="29FA78D4" w:rsidRPr="00A95D51">
        <w:rPr>
          <w:rFonts w:ascii="Calibri Light" w:eastAsia="Calibri Light" w:hAnsi="Calibri Light" w:cs="AF_Taif Normal"/>
          <w:sz w:val="28"/>
          <w:szCs w:val="28"/>
          <w:rtl/>
        </w:rPr>
        <w:t>فر دائماً عن ذنوبك، لا تجعل لسانك بتوقف عن ذكر الله في</w:t>
      </w:r>
      <w:r w:rsidR="02A690C4" w:rsidRPr="00A95D51">
        <w:rPr>
          <w:rFonts w:ascii="Calibri Light" w:eastAsia="Calibri Light" w:hAnsi="Calibri Light" w:cs="AF_Taif Normal"/>
          <w:sz w:val="28"/>
          <w:szCs w:val="28"/>
          <w:rtl/>
        </w:rPr>
        <w:t xml:space="preserve"> كل أحوالك</w:t>
      </w:r>
      <w:r w:rsidR="2E7F19EA" w:rsidRPr="00A95D51">
        <w:rPr>
          <w:rFonts w:ascii="Calibri Light" w:eastAsia="Calibri Light" w:hAnsi="Calibri Light" w:cs="AF_Taif Normal"/>
          <w:sz w:val="28"/>
          <w:szCs w:val="28"/>
          <w:rtl/>
        </w:rPr>
        <w:t>.</w:t>
      </w:r>
    </w:p>
    <w:p w14:paraId="00B70794" w14:textId="41B297A6" w:rsidR="23846BEA" w:rsidRPr="00A95D51" w:rsidRDefault="23846BEA"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lastRenderedPageBreak/>
        <w:t>تعلم دينك تعلم العلم الشرعي ، واحمل راية الإسلام على ظهرك وكن قوياً بدينك ما المشكلة؟</w:t>
      </w:r>
    </w:p>
    <w:p w14:paraId="77CE61C9" w14:textId="65B2ACBF" w:rsidR="02A690C4" w:rsidRPr="00A95D51" w:rsidRDefault="2E7F19EA"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 xml:space="preserve">تريد أن تكون مع أهل التقوى </w:t>
      </w:r>
      <w:r w:rsidR="02A690C4" w:rsidRPr="00A95D51">
        <w:rPr>
          <w:rFonts w:ascii="Calibri Light" w:eastAsia="Calibri Light" w:hAnsi="Calibri Light" w:cs="AF_Taif Normal"/>
          <w:sz w:val="28"/>
          <w:szCs w:val="28"/>
          <w:rtl/>
        </w:rPr>
        <w:t xml:space="preserve">أترك الذنوب صغيرها وكبيرها ، فرغ قلبك من الغل والحقد والكبر، </w:t>
      </w:r>
      <w:r w:rsidR="0B6B7353" w:rsidRPr="00A95D51">
        <w:rPr>
          <w:rFonts w:ascii="Calibri Light" w:eastAsia="Calibri Light" w:hAnsi="Calibri Light" w:cs="AF_Taif Normal"/>
          <w:sz w:val="28"/>
          <w:szCs w:val="28"/>
          <w:rtl/>
        </w:rPr>
        <w:t>ا</w:t>
      </w:r>
      <w:r w:rsidR="02A690C4" w:rsidRPr="00A95D51">
        <w:rPr>
          <w:rFonts w:ascii="Calibri Light" w:eastAsia="Calibri Light" w:hAnsi="Calibri Light" w:cs="AF_Taif Normal"/>
          <w:sz w:val="28"/>
          <w:szCs w:val="28"/>
          <w:rtl/>
        </w:rPr>
        <w:t>بتعد عن حب أهل الكفر و</w:t>
      </w:r>
      <w:r w:rsidR="2EFF65CB" w:rsidRPr="00A95D51">
        <w:rPr>
          <w:rFonts w:ascii="Calibri Light" w:eastAsia="Calibri Light" w:hAnsi="Calibri Light" w:cs="AF_Taif Normal"/>
          <w:sz w:val="28"/>
          <w:szCs w:val="28"/>
          <w:rtl/>
        </w:rPr>
        <w:t xml:space="preserve">بغض أهل الدين، عف لسانك عن السب واللعن وفضح عيوب الناس ، أرح </w:t>
      </w:r>
      <w:r w:rsidR="7D7E4E57" w:rsidRPr="00A95D51">
        <w:rPr>
          <w:rFonts w:ascii="Calibri Light" w:eastAsia="Calibri Light" w:hAnsi="Calibri Light" w:cs="AF_Taif Normal"/>
          <w:sz w:val="28"/>
          <w:szCs w:val="28"/>
          <w:rtl/>
        </w:rPr>
        <w:t xml:space="preserve">أذنيك </w:t>
      </w:r>
      <w:r w:rsidR="2EFF65CB" w:rsidRPr="00A95D51">
        <w:rPr>
          <w:rFonts w:ascii="Calibri Light" w:eastAsia="Calibri Light" w:hAnsi="Calibri Light" w:cs="AF_Taif Normal"/>
          <w:sz w:val="28"/>
          <w:szCs w:val="28"/>
          <w:rtl/>
        </w:rPr>
        <w:t xml:space="preserve">من سماع الأغاني وعينك </w:t>
      </w:r>
      <w:r w:rsidR="3E1C4289" w:rsidRPr="00A95D51">
        <w:rPr>
          <w:rFonts w:ascii="Calibri Light" w:eastAsia="Calibri Light" w:hAnsi="Calibri Light" w:cs="AF_Taif Normal"/>
          <w:sz w:val="28"/>
          <w:szCs w:val="28"/>
          <w:rtl/>
        </w:rPr>
        <w:t>ع</w:t>
      </w:r>
      <w:r w:rsidR="2EFF65CB" w:rsidRPr="00A95D51">
        <w:rPr>
          <w:rFonts w:ascii="Calibri Light" w:eastAsia="Calibri Light" w:hAnsi="Calibri Light" w:cs="AF_Taif Normal"/>
          <w:sz w:val="28"/>
          <w:szCs w:val="28"/>
          <w:rtl/>
        </w:rPr>
        <w:t xml:space="preserve">ن مشاهدة </w:t>
      </w:r>
      <w:r w:rsidR="329E0080" w:rsidRPr="00A95D51">
        <w:rPr>
          <w:rFonts w:ascii="Calibri Light" w:eastAsia="Calibri Light" w:hAnsi="Calibri Light" w:cs="AF_Taif Normal"/>
          <w:sz w:val="28"/>
          <w:szCs w:val="28"/>
          <w:rtl/>
        </w:rPr>
        <w:t xml:space="preserve">ما لا يرضى عنه الله، لا </w:t>
      </w:r>
      <w:r w:rsidR="625128CC" w:rsidRPr="00A95D51">
        <w:rPr>
          <w:rFonts w:ascii="Calibri Light" w:eastAsia="Calibri Light" w:hAnsi="Calibri Light" w:cs="AF_Taif Normal"/>
          <w:sz w:val="28"/>
          <w:szCs w:val="28"/>
          <w:rtl/>
        </w:rPr>
        <w:t>تكن</w:t>
      </w:r>
      <w:r w:rsidR="3449124C" w:rsidRPr="00A95D51">
        <w:rPr>
          <w:rFonts w:ascii="Calibri Light" w:eastAsia="Calibri Light" w:hAnsi="Calibri Light" w:cs="AF_Taif Normal"/>
          <w:sz w:val="28"/>
          <w:szCs w:val="28"/>
          <w:rtl/>
        </w:rPr>
        <w:t xml:space="preserve"> </w:t>
      </w:r>
      <w:r w:rsidR="625128CC" w:rsidRPr="00A95D51">
        <w:rPr>
          <w:rFonts w:ascii="Calibri Light" w:eastAsia="Calibri Light" w:hAnsi="Calibri Light" w:cs="AF_Taif Normal"/>
          <w:sz w:val="28"/>
          <w:szCs w:val="28"/>
          <w:rtl/>
        </w:rPr>
        <w:t>لك يد</w:t>
      </w:r>
      <w:r w:rsidR="329E0080" w:rsidRPr="00A95D51">
        <w:rPr>
          <w:rFonts w:ascii="Calibri Light" w:eastAsia="Calibri Light" w:hAnsi="Calibri Light" w:cs="AF_Taif Normal"/>
          <w:sz w:val="28"/>
          <w:szCs w:val="28"/>
          <w:rtl/>
        </w:rPr>
        <w:t xml:space="preserve"> في </w:t>
      </w:r>
      <w:r w:rsidR="06DFFAEB" w:rsidRPr="00A95D51">
        <w:rPr>
          <w:rFonts w:ascii="Calibri Light" w:eastAsia="Calibri Light" w:hAnsi="Calibri Light" w:cs="AF_Taif Normal"/>
          <w:sz w:val="28"/>
          <w:szCs w:val="28"/>
          <w:rtl/>
        </w:rPr>
        <w:t>خراب أمتك</w:t>
      </w:r>
      <w:r w:rsidR="461C18DB" w:rsidRPr="00A95D51">
        <w:rPr>
          <w:rFonts w:ascii="Calibri Light" w:eastAsia="Calibri Light" w:hAnsi="Calibri Light" w:cs="AF_Taif Normal"/>
          <w:sz w:val="28"/>
          <w:szCs w:val="28"/>
          <w:rtl/>
        </w:rPr>
        <w:t xml:space="preserve"> </w:t>
      </w:r>
      <w:r w:rsidR="3C9BE6A4" w:rsidRPr="00A95D51">
        <w:rPr>
          <w:rFonts w:ascii="Calibri Light" w:eastAsia="Calibri Light" w:hAnsi="Calibri Light" w:cs="AF_Taif Normal"/>
          <w:sz w:val="28"/>
          <w:szCs w:val="28"/>
          <w:rtl/>
        </w:rPr>
        <w:t xml:space="preserve">بإظهار معاصيك </w:t>
      </w:r>
      <w:r w:rsidR="67845F4E" w:rsidRPr="00A95D51">
        <w:rPr>
          <w:rFonts w:ascii="Calibri Light" w:eastAsia="Calibri Light" w:hAnsi="Calibri Light" w:cs="AF_Taif Normal"/>
          <w:sz w:val="28"/>
          <w:szCs w:val="28"/>
          <w:rtl/>
        </w:rPr>
        <w:t>أمام ال</w:t>
      </w:r>
      <w:r w:rsidR="3C9BE6A4" w:rsidRPr="00A95D51">
        <w:rPr>
          <w:rFonts w:ascii="Calibri Light" w:eastAsia="Calibri Light" w:hAnsi="Calibri Light" w:cs="AF_Taif Normal"/>
          <w:sz w:val="28"/>
          <w:szCs w:val="28"/>
          <w:rtl/>
        </w:rPr>
        <w:t>ناس</w:t>
      </w:r>
      <w:r w:rsidR="57CC163F" w:rsidRPr="00A95D51">
        <w:rPr>
          <w:rFonts w:ascii="Calibri Light" w:eastAsia="Calibri Light" w:hAnsi="Calibri Light" w:cs="AF_Taif Normal"/>
          <w:sz w:val="28"/>
          <w:szCs w:val="28"/>
          <w:rtl/>
        </w:rPr>
        <w:t>.</w:t>
      </w:r>
    </w:p>
    <w:p w14:paraId="4D81DD65" w14:textId="0D81C0F9" w:rsidR="3C9BE6A4" w:rsidRPr="00A95D51" w:rsidRDefault="1E328186"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 xml:space="preserve"> باختصار عليك أن ت</w:t>
      </w:r>
      <w:r w:rsidR="3C9BE6A4" w:rsidRPr="00A95D51">
        <w:rPr>
          <w:rFonts w:ascii="Calibri Light" w:eastAsia="Calibri Light" w:hAnsi="Calibri Light" w:cs="AF_Taif Normal"/>
          <w:sz w:val="28"/>
          <w:szCs w:val="28"/>
          <w:rtl/>
        </w:rPr>
        <w:t>جعل الله يراك حيث أمرك ولا يراك حيث نهاك وزجرك</w:t>
      </w:r>
      <w:r w:rsidR="7AB587B6" w:rsidRPr="00A95D51">
        <w:rPr>
          <w:rFonts w:ascii="Calibri Light" w:eastAsia="Calibri Light" w:hAnsi="Calibri Light" w:cs="AF_Taif Normal"/>
          <w:sz w:val="28"/>
          <w:szCs w:val="28"/>
          <w:rtl/>
        </w:rPr>
        <w:t>.</w:t>
      </w:r>
    </w:p>
    <w:p w14:paraId="5EDB6D74" w14:textId="58C49455" w:rsidR="421889C1" w:rsidRPr="00A95D51" w:rsidRDefault="421889C1"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تساهلت في كل ذلك !!! { وَكَانَ اللَّهُ عَلَى كُلِّ شَيْءٍ رَقِيبًا }</w:t>
      </w:r>
    </w:p>
    <w:p w14:paraId="126519A1" w14:textId="70CD7C52" w:rsidR="421889C1" w:rsidRPr="00A95D51" w:rsidRDefault="421889C1"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حصل ما حصل ونويت الرجوع؟ ( اتَّقِ اللَّهِ حَيْثُمَا كُنْتَ، وَأَتْبِعِ السَّيِّئَةَ الحَسَنَةَ تَمْحُهَا، وَخَالِقِ النَّاسَ بِخُلُقٍ حَسَنٍ )</w:t>
      </w:r>
    </w:p>
    <w:p w14:paraId="1FB1CB57" w14:textId="240855D2" w:rsidR="421889C1" w:rsidRPr="00A95D51" w:rsidRDefault="09D6583D"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 xml:space="preserve">أهل الإسلام العظيم </w:t>
      </w:r>
      <w:r w:rsidR="00964C0B">
        <w:rPr>
          <w:rFonts w:ascii="Calibri Light" w:eastAsia="Calibri Light" w:hAnsi="Calibri Light" w:cs="AF_Taif Normal"/>
          <w:sz w:val="28"/>
          <w:szCs w:val="28"/>
          <w:rtl/>
        </w:rPr>
        <w:t>الله ربنا ورب العالم</w:t>
      </w:r>
      <w:r w:rsidR="00964C0B">
        <w:rPr>
          <w:rFonts w:ascii="Calibri Light" w:eastAsia="Calibri Light" w:hAnsi="Calibri Light" w:cs="AF_Taif Normal" w:hint="cs"/>
          <w:sz w:val="28"/>
          <w:szCs w:val="28"/>
          <w:rtl/>
        </w:rPr>
        <w:t>ت</w:t>
      </w:r>
      <w:r w:rsidR="421889C1" w:rsidRPr="00A95D51">
        <w:rPr>
          <w:rFonts w:ascii="Calibri Light" w:eastAsia="Calibri Light" w:hAnsi="Calibri Light" w:cs="AF_Taif Normal"/>
          <w:sz w:val="28"/>
          <w:szCs w:val="28"/>
          <w:rtl/>
        </w:rPr>
        <w:t>ن أهلٌ لأنْ يُتَّقَى ويُعبَد ، وأهلٌ أنْ يَغفرَ لِمَن اتَّقاهُ واتَّبعَ رِضَاهُ</w:t>
      </w:r>
      <w:r w:rsidR="05048CFA" w:rsidRPr="00A95D51">
        <w:rPr>
          <w:rFonts w:ascii="Calibri Light" w:eastAsia="Calibri Light" w:hAnsi="Calibri Light" w:cs="AF_Taif Normal"/>
          <w:sz w:val="28"/>
          <w:szCs w:val="28"/>
          <w:rtl/>
        </w:rPr>
        <w:t xml:space="preserve"> (</w:t>
      </w:r>
      <w:r w:rsidR="421889C1" w:rsidRPr="00A95D51">
        <w:rPr>
          <w:rFonts w:ascii="Calibri Light" w:eastAsia="Calibri Light" w:hAnsi="Calibri Light" w:cs="AF_Taif Normal"/>
          <w:sz w:val="28"/>
          <w:szCs w:val="28"/>
          <w:rtl/>
        </w:rPr>
        <w:t xml:space="preserve"> وَمَا يَذْكُرُونَ إِلَّا أَنْ يَشَاءَ اللَّهُ هُوَ أَهْلُ التَّقْوَى وَأَهْلُ الْمَغْفِرَةِ }.</w:t>
      </w:r>
    </w:p>
    <w:p w14:paraId="0A1DD416" w14:textId="5BABC4D6" w:rsidR="7036ED83" w:rsidRPr="00A95D51" w:rsidRDefault="7036ED83"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 xml:space="preserve">أخيراً: تزودوا بالتقوى فإنها خير زاد وخير لباس لكم في </w:t>
      </w:r>
      <w:r w:rsidR="28F66F0A" w:rsidRPr="00A95D51">
        <w:rPr>
          <w:rFonts w:ascii="Calibri Light" w:eastAsia="Calibri Light" w:hAnsi="Calibri Light" w:cs="AF_Taif Normal"/>
          <w:sz w:val="28"/>
          <w:szCs w:val="28"/>
          <w:rtl/>
        </w:rPr>
        <w:t>دنياكم وأخراكم { وَتَزَوَّدُوا فَإِنَّ خَيْرَ الزَّادِ التَّقْوَى وَاتَّقُونِ يَا أُولِي الْأَلْبَابِ }، وقال تعالى: { يَا بَنِي آدَمَ قَدْ أَنْزَلْنَا عَلَيْكُمْ لِبَاسًا يُوَارِي سَوْآتِكُمْ وَرِيشًا وَلِبَاسُ التَّقْوَى ذَلِكَ خَيْرٌ }</w:t>
      </w:r>
    </w:p>
    <w:p w14:paraId="5E5445F7" w14:textId="3F3BA550" w:rsidR="308CDBEC" w:rsidRPr="00A95D51" w:rsidRDefault="308CDBEC" w:rsidP="6E7B9F97">
      <w:pPr>
        <w:jc w:val="both"/>
        <w:rPr>
          <w:rFonts w:ascii="Calibri Light" w:eastAsia="Calibri Light" w:hAnsi="Calibri Light" w:cs="AF_Taif Normal"/>
          <w:sz w:val="28"/>
          <w:szCs w:val="28"/>
        </w:rPr>
      </w:pPr>
    </w:p>
    <w:p w14:paraId="4C4200A0" w14:textId="2092D146" w:rsidR="308CDBEC" w:rsidRPr="00A95D51" w:rsidRDefault="6937AFF0"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lastRenderedPageBreak/>
        <w:t>عباد الله إن الله وملائكته</w:t>
      </w:r>
      <w:r w:rsidRPr="00A95D51">
        <w:rPr>
          <w:rFonts w:ascii="Calibri Light" w:eastAsia="Calibri Light" w:hAnsi="Calibri Light" w:cs="AF_Taif Normal"/>
          <w:sz w:val="28"/>
          <w:szCs w:val="28"/>
        </w:rPr>
        <w:t xml:space="preserve"> </w:t>
      </w:r>
    </w:p>
    <w:p w14:paraId="196FD6DE" w14:textId="2A08A790" w:rsidR="6937AFF0" w:rsidRPr="00A95D51" w:rsidRDefault="6937AFF0"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اللهم اقسم لنا</w:t>
      </w:r>
      <w:r w:rsidRPr="00A95D51">
        <w:rPr>
          <w:rFonts w:ascii="Calibri Light" w:eastAsia="Calibri Light" w:hAnsi="Calibri Light" w:cs="AF_Taif Normal"/>
          <w:sz w:val="28"/>
          <w:szCs w:val="28"/>
        </w:rPr>
        <w:t xml:space="preserve"> </w:t>
      </w:r>
    </w:p>
    <w:p w14:paraId="78A502AF" w14:textId="164F03B4" w:rsidR="6937AFF0" w:rsidRPr="00A95D51" w:rsidRDefault="6937AFF0"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اللهم اجعل القران</w:t>
      </w:r>
    </w:p>
    <w:p w14:paraId="12BF09ED" w14:textId="571720E2" w:rsidR="6937AFF0" w:rsidRPr="00A95D51" w:rsidRDefault="6937AFF0"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الهنا عز جارك</w:t>
      </w:r>
      <w:r w:rsidRPr="00A95D51">
        <w:rPr>
          <w:rFonts w:ascii="Calibri Light" w:eastAsia="Calibri Light" w:hAnsi="Calibri Light" w:cs="AF_Taif Normal"/>
          <w:sz w:val="28"/>
          <w:szCs w:val="28"/>
        </w:rPr>
        <w:t xml:space="preserve"> </w:t>
      </w:r>
    </w:p>
    <w:p w14:paraId="467626CA" w14:textId="51ADBF65" w:rsidR="6937AFF0" w:rsidRPr="00A95D51" w:rsidRDefault="6937AFF0"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اللهم آتنا</w:t>
      </w:r>
      <w:r w:rsidRPr="00A95D51">
        <w:rPr>
          <w:rFonts w:ascii="Calibri Light" w:eastAsia="Calibri Light" w:hAnsi="Calibri Light" w:cs="AF_Taif Normal"/>
          <w:sz w:val="28"/>
          <w:szCs w:val="28"/>
        </w:rPr>
        <w:t xml:space="preserve"> </w:t>
      </w:r>
    </w:p>
    <w:p w14:paraId="71F9DA56" w14:textId="1F09394D" w:rsidR="6937AFF0" w:rsidRPr="00A95D51" w:rsidRDefault="6937AFF0" w:rsidP="6E7B9F97">
      <w:pPr>
        <w:jc w:val="both"/>
        <w:rPr>
          <w:rFonts w:ascii="Calibri Light" w:eastAsia="Calibri Light" w:hAnsi="Calibri Light" w:cs="AF_Taif Normal"/>
          <w:sz w:val="28"/>
          <w:szCs w:val="28"/>
        </w:rPr>
      </w:pPr>
      <w:r w:rsidRPr="00A95D51">
        <w:rPr>
          <w:rFonts w:ascii="Calibri Light" w:eastAsia="Calibri Light" w:hAnsi="Calibri Light" w:cs="AF_Taif Normal"/>
          <w:sz w:val="28"/>
          <w:szCs w:val="28"/>
          <w:rtl/>
        </w:rPr>
        <w:t>اللهم الملك</w:t>
      </w:r>
      <w:r w:rsidRPr="00A95D51">
        <w:rPr>
          <w:rFonts w:ascii="Calibri Light" w:eastAsia="Calibri Light" w:hAnsi="Calibri Light" w:cs="AF_Taif Normal"/>
          <w:sz w:val="28"/>
          <w:szCs w:val="28"/>
        </w:rPr>
        <w:t xml:space="preserve"> </w:t>
      </w:r>
    </w:p>
    <w:p w14:paraId="6B449690" w14:textId="6119ADC2" w:rsidR="6937AFF0" w:rsidRPr="00A95D51" w:rsidRDefault="6937AFF0" w:rsidP="6E7B9F97">
      <w:pPr>
        <w:jc w:val="both"/>
        <w:rPr>
          <w:rFonts w:ascii="Calibri Light" w:eastAsia="Calibri Light" w:hAnsi="Calibri Light" w:cs="AF_Taif Normal"/>
          <w:sz w:val="28"/>
          <w:szCs w:val="28"/>
          <w:rtl/>
        </w:rPr>
      </w:pPr>
      <w:r w:rsidRPr="00A95D51">
        <w:rPr>
          <w:rFonts w:ascii="Calibri Light" w:eastAsia="Calibri Light" w:hAnsi="Calibri Light" w:cs="AF_Taif Normal"/>
          <w:sz w:val="28"/>
          <w:szCs w:val="28"/>
          <w:rtl/>
        </w:rPr>
        <w:t>وآخر دعوانا</w:t>
      </w:r>
    </w:p>
    <w:p w14:paraId="630CC810" w14:textId="1C65A74B" w:rsidR="004D2A6E" w:rsidRPr="00A95D51" w:rsidRDefault="004D2A6E" w:rsidP="004D2A6E">
      <w:pPr>
        <w:jc w:val="both"/>
        <w:rPr>
          <w:rFonts w:ascii="Calibri Light" w:eastAsia="Calibri Light" w:hAnsi="Calibri Light" w:cs="AF_Taif Normal"/>
          <w:sz w:val="28"/>
          <w:szCs w:val="28"/>
        </w:rPr>
      </w:pPr>
    </w:p>
    <w:sectPr w:rsidR="004D2A6E" w:rsidRPr="00A95D51" w:rsidSect="004A220F">
      <w:pgSz w:w="8391" w:h="11907" w:code="11"/>
      <w:pgMar w:top="720" w:right="720" w:bottom="720" w:left="72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F_Taif Normal">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95929C"/>
    <w:rsid w:val="00286FC0"/>
    <w:rsid w:val="004A220F"/>
    <w:rsid w:val="004D2A6E"/>
    <w:rsid w:val="00786FBC"/>
    <w:rsid w:val="00964C0B"/>
    <w:rsid w:val="00A06093"/>
    <w:rsid w:val="00A95D51"/>
    <w:rsid w:val="00DD47C4"/>
    <w:rsid w:val="01584F86"/>
    <w:rsid w:val="02259F8B"/>
    <w:rsid w:val="02821FB5"/>
    <w:rsid w:val="02A690C4"/>
    <w:rsid w:val="02E499EE"/>
    <w:rsid w:val="03041B66"/>
    <w:rsid w:val="048BDF6F"/>
    <w:rsid w:val="05048CFA"/>
    <w:rsid w:val="05CD10D8"/>
    <w:rsid w:val="05E295DD"/>
    <w:rsid w:val="06DFFAEB"/>
    <w:rsid w:val="084E7BCA"/>
    <w:rsid w:val="08FEA2D8"/>
    <w:rsid w:val="0953B71D"/>
    <w:rsid w:val="09594A7D"/>
    <w:rsid w:val="09BBD5B0"/>
    <w:rsid w:val="09D6583D"/>
    <w:rsid w:val="09E51C77"/>
    <w:rsid w:val="0A88EF3D"/>
    <w:rsid w:val="0B6B7353"/>
    <w:rsid w:val="0C43BAEE"/>
    <w:rsid w:val="0D2F0449"/>
    <w:rsid w:val="0E0B0CB1"/>
    <w:rsid w:val="0FE87855"/>
    <w:rsid w:val="10AA3D61"/>
    <w:rsid w:val="10F22BC3"/>
    <w:rsid w:val="11249C5B"/>
    <w:rsid w:val="11759947"/>
    <w:rsid w:val="11D1E8A0"/>
    <w:rsid w:val="1271137A"/>
    <w:rsid w:val="1379A000"/>
    <w:rsid w:val="13B273D7"/>
    <w:rsid w:val="16D0881F"/>
    <w:rsid w:val="170CBBFB"/>
    <w:rsid w:val="182617E5"/>
    <w:rsid w:val="18D35A3A"/>
    <w:rsid w:val="19300181"/>
    <w:rsid w:val="1974F462"/>
    <w:rsid w:val="1B24AB70"/>
    <w:rsid w:val="1B62B2C1"/>
    <w:rsid w:val="1BB7DF6E"/>
    <w:rsid w:val="1CA5226E"/>
    <w:rsid w:val="1D9D66DA"/>
    <w:rsid w:val="1DDC8071"/>
    <w:rsid w:val="1E328186"/>
    <w:rsid w:val="1FE73547"/>
    <w:rsid w:val="21679845"/>
    <w:rsid w:val="236212E9"/>
    <w:rsid w:val="23846BEA"/>
    <w:rsid w:val="244829F1"/>
    <w:rsid w:val="24626656"/>
    <w:rsid w:val="247DE52F"/>
    <w:rsid w:val="247E6304"/>
    <w:rsid w:val="2537012B"/>
    <w:rsid w:val="25ABB05F"/>
    <w:rsid w:val="281203CC"/>
    <w:rsid w:val="28F66F0A"/>
    <w:rsid w:val="2978C5B0"/>
    <w:rsid w:val="29D6D10B"/>
    <w:rsid w:val="29FA78D4"/>
    <w:rsid w:val="2AE23018"/>
    <w:rsid w:val="2B83E38C"/>
    <w:rsid w:val="2D4C9EF7"/>
    <w:rsid w:val="2E7F19EA"/>
    <w:rsid w:val="2EBC2307"/>
    <w:rsid w:val="2EFF65CB"/>
    <w:rsid w:val="3016059C"/>
    <w:rsid w:val="308CDBEC"/>
    <w:rsid w:val="329E0080"/>
    <w:rsid w:val="3308ED86"/>
    <w:rsid w:val="3386AB0F"/>
    <w:rsid w:val="34024239"/>
    <w:rsid w:val="340DB358"/>
    <w:rsid w:val="3449124C"/>
    <w:rsid w:val="348F205D"/>
    <w:rsid w:val="34CBF363"/>
    <w:rsid w:val="35C5F8B2"/>
    <w:rsid w:val="360063DF"/>
    <w:rsid w:val="368A904E"/>
    <w:rsid w:val="37363E85"/>
    <w:rsid w:val="375D04D9"/>
    <w:rsid w:val="377F0E9B"/>
    <w:rsid w:val="3845CC94"/>
    <w:rsid w:val="38DB69A3"/>
    <w:rsid w:val="39673910"/>
    <w:rsid w:val="3A8B0FDA"/>
    <w:rsid w:val="3A8E947A"/>
    <w:rsid w:val="3BFB491A"/>
    <w:rsid w:val="3C2C0C6A"/>
    <w:rsid w:val="3C9BE6A4"/>
    <w:rsid w:val="3CAF0271"/>
    <w:rsid w:val="3CC26B30"/>
    <w:rsid w:val="3CC6785D"/>
    <w:rsid w:val="3D4FAEB9"/>
    <w:rsid w:val="3D605691"/>
    <w:rsid w:val="3DDD54E7"/>
    <w:rsid w:val="3E1C4289"/>
    <w:rsid w:val="3EFF84F9"/>
    <w:rsid w:val="3F5C534B"/>
    <w:rsid w:val="3FCF9DCD"/>
    <w:rsid w:val="421889C1"/>
    <w:rsid w:val="4293B6C4"/>
    <w:rsid w:val="42CEF7F2"/>
    <w:rsid w:val="4338C6AC"/>
    <w:rsid w:val="43E8AAF8"/>
    <w:rsid w:val="44069AD6"/>
    <w:rsid w:val="441CD170"/>
    <w:rsid w:val="444E65FE"/>
    <w:rsid w:val="4495929C"/>
    <w:rsid w:val="451C73D6"/>
    <w:rsid w:val="461C18DB"/>
    <w:rsid w:val="4804E4BA"/>
    <w:rsid w:val="482E4496"/>
    <w:rsid w:val="4884203F"/>
    <w:rsid w:val="48C8B756"/>
    <w:rsid w:val="4A64E0EF"/>
    <w:rsid w:val="4AB78971"/>
    <w:rsid w:val="4B7D4090"/>
    <w:rsid w:val="4C06C1C2"/>
    <w:rsid w:val="4C5616B0"/>
    <w:rsid w:val="4D423C74"/>
    <w:rsid w:val="4E4727A5"/>
    <w:rsid w:val="4E5FA4EA"/>
    <w:rsid w:val="4F8142F3"/>
    <w:rsid w:val="4FAB33C0"/>
    <w:rsid w:val="508BCE1A"/>
    <w:rsid w:val="5159700E"/>
    <w:rsid w:val="516B2C7F"/>
    <w:rsid w:val="525E3309"/>
    <w:rsid w:val="54235ABD"/>
    <w:rsid w:val="54918352"/>
    <w:rsid w:val="573E2F85"/>
    <w:rsid w:val="57CC163F"/>
    <w:rsid w:val="57D16BE8"/>
    <w:rsid w:val="5A629370"/>
    <w:rsid w:val="5B2F82A8"/>
    <w:rsid w:val="5BE3F449"/>
    <w:rsid w:val="5BEEB955"/>
    <w:rsid w:val="5CD35AFE"/>
    <w:rsid w:val="5DC9D689"/>
    <w:rsid w:val="5E0DA40C"/>
    <w:rsid w:val="5F71508B"/>
    <w:rsid w:val="609D76C6"/>
    <w:rsid w:val="60A28AFA"/>
    <w:rsid w:val="61518B3C"/>
    <w:rsid w:val="6230ED0B"/>
    <w:rsid w:val="625128CC"/>
    <w:rsid w:val="630CBA58"/>
    <w:rsid w:val="63421E4D"/>
    <w:rsid w:val="64C177D2"/>
    <w:rsid w:val="64C8B416"/>
    <w:rsid w:val="65A346CB"/>
    <w:rsid w:val="6625FDE8"/>
    <w:rsid w:val="664EFFC9"/>
    <w:rsid w:val="67383A66"/>
    <w:rsid w:val="67845F4E"/>
    <w:rsid w:val="679136D4"/>
    <w:rsid w:val="68FDD881"/>
    <w:rsid w:val="6937AFF0"/>
    <w:rsid w:val="69CCA85F"/>
    <w:rsid w:val="6C05EF44"/>
    <w:rsid w:val="6C69DB1A"/>
    <w:rsid w:val="6CA057FE"/>
    <w:rsid w:val="6D8DD3C2"/>
    <w:rsid w:val="6E32ED1F"/>
    <w:rsid w:val="6E7B9F97"/>
    <w:rsid w:val="6F8C2D43"/>
    <w:rsid w:val="7025F152"/>
    <w:rsid w:val="7036ED83"/>
    <w:rsid w:val="70B08CE1"/>
    <w:rsid w:val="7134D0E8"/>
    <w:rsid w:val="720424AF"/>
    <w:rsid w:val="72373010"/>
    <w:rsid w:val="7459AED5"/>
    <w:rsid w:val="75DD058B"/>
    <w:rsid w:val="765A40E5"/>
    <w:rsid w:val="766B4483"/>
    <w:rsid w:val="766C7ABD"/>
    <w:rsid w:val="7759D4DC"/>
    <w:rsid w:val="77B854A9"/>
    <w:rsid w:val="79DFEBEA"/>
    <w:rsid w:val="7AB587B6"/>
    <w:rsid w:val="7BC525D8"/>
    <w:rsid w:val="7C0383CA"/>
    <w:rsid w:val="7C462215"/>
    <w:rsid w:val="7C584665"/>
    <w:rsid w:val="7C6E37BE"/>
    <w:rsid w:val="7CB00989"/>
    <w:rsid w:val="7CBEB875"/>
    <w:rsid w:val="7D30016E"/>
    <w:rsid w:val="7D7E4E57"/>
    <w:rsid w:val="7E7A7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929C"/>
  <w15:chartTrackingRefBased/>
  <w15:docId w15:val="{3DF0FE3D-E39D-4453-93FB-46D7C989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Theme="majorHAnsi" w:eastAsiaTheme="majorEastAsia" w:hAnsiTheme="majorHAnsi"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Theme="majorHAnsi" w:eastAsiaTheme="majorEastAsia" w:hAnsiTheme="maj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595959" w:themeColor="text1" w:themeTint="A6"/>
    </w:rPr>
  </w:style>
  <w:style w:type="character" w:customStyle="1" w:styleId="Heading7Char">
    <w:name w:val="Heading 7 Char"/>
    <w:basedOn w:val="DefaultParagraphFont"/>
    <w:link w:val="Heading7"/>
    <w:uiPriority w:val="9"/>
    <w:rPr>
      <w:rFonts w:asciiTheme="majorHAnsi" w:eastAsiaTheme="majorEastAsia" w:hAnsiTheme="majorHAnsi" w:cstheme="majorBidi"/>
      <w:color w:val="595959" w:themeColor="text1" w:themeTint="A6"/>
    </w:rPr>
  </w:style>
  <w:style w:type="character" w:customStyle="1" w:styleId="Heading8Char">
    <w:name w:val="Heading 8 Char"/>
    <w:basedOn w:val="DefaultParagraphFont"/>
    <w:link w:val="Heading8"/>
    <w:uiPriority w:val="9"/>
    <w:rPr>
      <w:rFonts w:asciiTheme="majorHAnsi" w:eastAsiaTheme="majorEastAsia" w:hAnsiTheme="majorHAnsi" w:cstheme="majorBidi"/>
      <w:i/>
      <w:iCs/>
      <w:color w:val="272727" w:themeColor="text1" w:themeTint="D8"/>
      <w:sz w:val="24"/>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color w:val="272727" w:themeColor="text1" w:themeTint="D8"/>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0206030504050203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MALEK AMJAD</dc:creator>
  <cp:keywords/>
  <dc:description/>
  <cp:lastModifiedBy>Microsoft account</cp:lastModifiedBy>
  <cp:revision>4</cp:revision>
  <dcterms:created xsi:type="dcterms:W3CDTF">2025-07-24T09:06:00Z</dcterms:created>
  <dcterms:modified xsi:type="dcterms:W3CDTF">2025-07-24T12:44:00Z</dcterms:modified>
</cp:coreProperties>
</file>